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5994" w14:paraId="23DE6B6F" w14:textId="77777777" w:rsidTr="00196ADA">
        <w:trPr>
          <w:trHeight w:hRule="exact" w:val="397"/>
        </w:trPr>
        <w:tc>
          <w:tcPr>
            <w:tcW w:w="2376" w:type="dxa"/>
            <w:hideMark/>
          </w:tcPr>
          <w:p w14:paraId="243B5A06" w14:textId="77777777" w:rsidR="00CF5994" w:rsidRDefault="00CF59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F9655C" w14:textId="77777777" w:rsidR="00CF5994" w:rsidRDefault="00CF5994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1B23158" w14:textId="77777777" w:rsidR="00CF5994" w:rsidRDefault="00CF59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1BDC48" w14:textId="77777777" w:rsidR="00CF5994" w:rsidRDefault="00CF5994" w:rsidP="00970720">
            <w:pPr>
              <w:pStyle w:val="KUJKnormal"/>
            </w:pPr>
          </w:p>
        </w:tc>
      </w:tr>
      <w:tr w:rsidR="00CF5994" w14:paraId="43B960A1" w14:textId="77777777" w:rsidTr="00196ADA">
        <w:trPr>
          <w:cantSplit/>
          <w:trHeight w:hRule="exact" w:val="397"/>
        </w:trPr>
        <w:tc>
          <w:tcPr>
            <w:tcW w:w="2376" w:type="dxa"/>
            <w:hideMark/>
          </w:tcPr>
          <w:p w14:paraId="26CC3A6C" w14:textId="77777777" w:rsidR="00CF5994" w:rsidRDefault="00CF59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EA0473" w14:textId="77777777" w:rsidR="00CF5994" w:rsidRDefault="00CF5994" w:rsidP="00970720">
            <w:pPr>
              <w:pStyle w:val="KUJKnormal"/>
            </w:pPr>
            <w:r>
              <w:t>333/ZK/23</w:t>
            </w:r>
          </w:p>
        </w:tc>
      </w:tr>
      <w:tr w:rsidR="00CF5994" w14:paraId="46136E74" w14:textId="77777777" w:rsidTr="00196ADA">
        <w:trPr>
          <w:trHeight w:val="397"/>
        </w:trPr>
        <w:tc>
          <w:tcPr>
            <w:tcW w:w="2376" w:type="dxa"/>
          </w:tcPr>
          <w:p w14:paraId="39BCEAD0" w14:textId="77777777" w:rsidR="00CF5994" w:rsidRDefault="00CF5994" w:rsidP="00970720"/>
          <w:p w14:paraId="1F88FDBD" w14:textId="77777777" w:rsidR="00CF5994" w:rsidRDefault="00CF59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7AFCC5" w14:textId="77777777" w:rsidR="00CF5994" w:rsidRDefault="00CF5994" w:rsidP="00970720"/>
          <w:p w14:paraId="3A400BDA" w14:textId="77777777" w:rsidR="00CF5994" w:rsidRDefault="00CF59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- vyhlášení</w:t>
            </w:r>
          </w:p>
        </w:tc>
      </w:tr>
    </w:tbl>
    <w:p w14:paraId="7281442F" w14:textId="77777777" w:rsidR="00CF5994" w:rsidRDefault="00CF5994" w:rsidP="00196ADA">
      <w:pPr>
        <w:pStyle w:val="KUJKnormal"/>
        <w:rPr>
          <w:b/>
          <w:bCs/>
        </w:rPr>
      </w:pPr>
      <w:r>
        <w:rPr>
          <w:b/>
          <w:bCs/>
        </w:rPr>
        <w:pict w14:anchorId="16A3C7F9">
          <v:rect id="_x0000_i1029" style="width:453.6pt;height:1.5pt" o:hralign="center" o:hrstd="t" o:hrnoshade="t" o:hr="t" fillcolor="black" stroked="f"/>
        </w:pict>
      </w:r>
    </w:p>
    <w:p w14:paraId="6421BC6D" w14:textId="77777777" w:rsidR="00CF5994" w:rsidRDefault="00CF5994" w:rsidP="00196ADA">
      <w:pPr>
        <w:pStyle w:val="KUJKnormal"/>
      </w:pPr>
    </w:p>
    <w:p w14:paraId="7D469D73" w14:textId="77777777" w:rsidR="00CF5994" w:rsidRDefault="00CF5994" w:rsidP="00196A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5994" w14:paraId="29C716A9" w14:textId="77777777" w:rsidTr="002559B8">
        <w:trPr>
          <w:trHeight w:val="397"/>
        </w:trPr>
        <w:tc>
          <w:tcPr>
            <w:tcW w:w="2350" w:type="dxa"/>
            <w:hideMark/>
          </w:tcPr>
          <w:p w14:paraId="19134EA6" w14:textId="77777777" w:rsidR="00CF5994" w:rsidRDefault="00CF59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BCF22D" w14:textId="77777777" w:rsidR="00CF5994" w:rsidRDefault="00CF5994" w:rsidP="002559B8">
            <w:pPr>
              <w:pStyle w:val="KUJKnormal"/>
            </w:pPr>
            <w:r>
              <w:t>Mgr. Bc. Antonín Krák</w:t>
            </w:r>
          </w:p>
          <w:p w14:paraId="2FA360D8" w14:textId="77777777" w:rsidR="00CF5994" w:rsidRDefault="00CF5994" w:rsidP="002559B8"/>
        </w:tc>
      </w:tr>
      <w:tr w:rsidR="00CF5994" w14:paraId="5E346E13" w14:textId="77777777" w:rsidTr="002559B8">
        <w:trPr>
          <w:trHeight w:val="397"/>
        </w:trPr>
        <w:tc>
          <w:tcPr>
            <w:tcW w:w="2350" w:type="dxa"/>
          </w:tcPr>
          <w:p w14:paraId="55BD2337" w14:textId="77777777" w:rsidR="00CF5994" w:rsidRDefault="00CF5994" w:rsidP="002559B8">
            <w:pPr>
              <w:pStyle w:val="KUJKtucny"/>
            </w:pPr>
            <w:r>
              <w:t>Zpracoval:</w:t>
            </w:r>
          </w:p>
          <w:p w14:paraId="53FCDC4E" w14:textId="77777777" w:rsidR="00CF5994" w:rsidRDefault="00CF5994" w:rsidP="002559B8"/>
        </w:tc>
        <w:tc>
          <w:tcPr>
            <w:tcW w:w="6862" w:type="dxa"/>
            <w:hideMark/>
          </w:tcPr>
          <w:p w14:paraId="269C88AF" w14:textId="77777777" w:rsidR="00CF5994" w:rsidRDefault="00CF5994" w:rsidP="002559B8">
            <w:pPr>
              <w:pStyle w:val="KUJKnormal"/>
            </w:pPr>
            <w:r>
              <w:t>ODSH</w:t>
            </w:r>
          </w:p>
        </w:tc>
      </w:tr>
      <w:tr w:rsidR="00CF5994" w14:paraId="1D3EF68F" w14:textId="77777777" w:rsidTr="002559B8">
        <w:trPr>
          <w:trHeight w:val="397"/>
        </w:trPr>
        <w:tc>
          <w:tcPr>
            <w:tcW w:w="2350" w:type="dxa"/>
          </w:tcPr>
          <w:p w14:paraId="1C6FBA34" w14:textId="77777777" w:rsidR="00CF5994" w:rsidRPr="009715F9" w:rsidRDefault="00CF59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471491" w14:textId="77777777" w:rsidR="00CF5994" w:rsidRDefault="00CF5994" w:rsidP="002559B8"/>
        </w:tc>
        <w:tc>
          <w:tcPr>
            <w:tcW w:w="6862" w:type="dxa"/>
            <w:hideMark/>
          </w:tcPr>
          <w:p w14:paraId="12ECB095" w14:textId="77777777" w:rsidR="00CF5994" w:rsidRDefault="00CF5994" w:rsidP="002559B8">
            <w:pPr>
              <w:pStyle w:val="KUJKnormal"/>
            </w:pPr>
            <w:r>
              <w:t>JUDr. Andrea Tetourová</w:t>
            </w:r>
          </w:p>
        </w:tc>
      </w:tr>
    </w:tbl>
    <w:p w14:paraId="138588CB" w14:textId="77777777" w:rsidR="00CF5994" w:rsidRDefault="00CF5994" w:rsidP="00196ADA">
      <w:pPr>
        <w:pStyle w:val="KUJKnormal"/>
      </w:pPr>
    </w:p>
    <w:p w14:paraId="04DD9A1C" w14:textId="77777777" w:rsidR="00CF5994" w:rsidRPr="0052161F" w:rsidRDefault="00CF5994" w:rsidP="00196ADA">
      <w:pPr>
        <w:pStyle w:val="KUJKtucny"/>
      </w:pPr>
      <w:r w:rsidRPr="0052161F">
        <w:t>NÁVRH USNESENÍ</w:t>
      </w:r>
    </w:p>
    <w:p w14:paraId="446DC6CA" w14:textId="77777777" w:rsidR="00CF5994" w:rsidRDefault="00CF5994" w:rsidP="00196AD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2700A13" w14:textId="77777777" w:rsidR="00CF5994" w:rsidRPr="00841DFC" w:rsidRDefault="00CF5994" w:rsidP="00196ADA">
      <w:pPr>
        <w:pStyle w:val="KUJKPolozka"/>
      </w:pPr>
      <w:r w:rsidRPr="00841DFC">
        <w:t>Zastupitelstvo Jihočeského kraje</w:t>
      </w:r>
    </w:p>
    <w:p w14:paraId="5F3F5ACF" w14:textId="77777777" w:rsidR="00CF5994" w:rsidRPr="00E10FE7" w:rsidRDefault="00CF5994" w:rsidP="00840CDB">
      <w:pPr>
        <w:pStyle w:val="KUJKdoplnek2"/>
      </w:pPr>
      <w:r w:rsidRPr="00AF7BAE">
        <w:t>schvaluje</w:t>
      </w:r>
    </w:p>
    <w:p w14:paraId="1C8BA439" w14:textId="77777777" w:rsidR="00CF5994" w:rsidRDefault="00CF5994" w:rsidP="00840CDB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3427DD33" w14:textId="77777777" w:rsidR="00CF5994" w:rsidRDefault="00CF5994" w:rsidP="00840CDB">
      <w:pPr>
        <w:pStyle w:val="KUJKnormal"/>
      </w:pPr>
      <w:r>
        <w:t>a)</w:t>
      </w:r>
    </w:p>
    <w:p w14:paraId="785DB3BB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  <w:bCs/>
        </w:rPr>
        <w:t>pozemkové parcely katastru nemovitostí č. 1837/51 o výměře 143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245 pro obec a k. ú. Třeboň a pozemkových parcel katastru nemovitostí č. 1143/5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1143/6 o výměře 228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oddělených na základě geometrického plánu č. 211 – 91/2021 ze dne 20. 9. 2021 z pozemkové parcely katastru nemovitostí č. 1143/1, ostatní plocha, silnice, která je zapsána u Katastrálního úřadu pro Jihočeský kraj, Katastrální pracoviště Jindřichův Hradec v katastru nemovitostí na listu vlastnictví č. 105 pro obec Třeboň a k. ú. Přeseka Městu Třeboň, IČO 247618, kdy </w:t>
      </w:r>
      <w:r>
        <w:rPr>
          <w:b w:val="0"/>
        </w:rPr>
        <w:t>náklady na vyhotovení geometrického plánu uhradilo Město Třeboň v rámci své investiční akce, poplatek spojený s návrhem na vklad vlastnického práva do katastru nemovitostí uhradí Město Třeboň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DC514B4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4CB81C53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903 – 1492/2022 ze dne 1. 2. 2023 z pozemkové parcely katastru nemovitostí č. 1598/2, ostatní plocha, silnice, která je zapsána u Katastrálního úřadu pro Jihočeský kraj, Katastrální pracoviště Tábor v katastru nemovitostí na listu vlastnictví č. 66 pro obec a k. ú. Opařany, dílu „a“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903 – 1492/2022 ze dne 1. 2. 2023 z pozemkové parcely katastru nemovitostí č. 1602/1, ostatní plocha, silnice, která je zapsána u Katastrálního úřadu pro Jihočeský kraj, Katastrální pracoviště Tábor v katastru nemovitostí na listu vlastnictví č. 66 pro obec a k. ú. Opařany, pozemkové parcely katastru nemovitostí č. 1602/4 o výměře 115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oddělené na základě geometrického plánu č. 903 – 1492/2022 ze dne 1. 2. 2023 z pozemkové parcely katastru nemovitostí č. 1602/2, ostatní plocha, silnice, která je zapsána u Katastrálního úřadu pro Jihočeský kraj, Katastrální pracoviště Tábor v katastru nemovitostí na listu vlastnictví č. 66 pro obec a k. ú. Opařany a pozemkové parcely katastru nemovitostí č. 116/37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oddělené na základě geometrického plánu č. 262 – 5003/2021 ze dne 18. 5. 2021 z pozemkové parcely katastru nemovitostí č. 116/26, orná půda, která je zapsána u Katastrálního úřadu pro Jihočeský kraj, Katastrální pracoviště Tábor v katastru nemovitostí na listu vlastnictví č. 129 pro obec Opařany a k. ú. Olší u Opařan Obci Opařany, IČO 252638, kdy náklady na vyhotovení geometrických plánů uhradila Obec Opařany v rámci své investiční akce, poplatek spojený s návrhem na vklad vlastnického práva do katastru nemovitostí uhradí Obec Opařany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E237B50" w14:textId="77777777" w:rsidR="00CF5994" w:rsidRDefault="00CF5994" w:rsidP="00840CDB">
      <w:pPr>
        <w:pStyle w:val="KUJKnormal"/>
      </w:pPr>
      <w:r>
        <w:t>c)</w:t>
      </w:r>
    </w:p>
    <w:p w14:paraId="423E79C3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3480/4 o výměře 2681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 111 pro obec a k. ú. Netřebice Obci Věžovatá Pláně, IČO 665649, kdy poplatek spojený s návrhem na vklad vlastnického práva do katastru nemovitostí uhradí Obec Věžovatá Pláně a za podmínky, že obdarovaná strana se zavazuje využít předmět daru k veřejnému účelu jako veřejné statky a v případě, že by obdarovaný převedl nemovitosti do 10 let ode dne účinnosti této smlouvy úplatně třetí osobě, je povinen převést 100 % z ceny zjištěné v době převodu dárci ve lhůtě třech měsíců ode dne převodu,</w:t>
      </w:r>
    </w:p>
    <w:p w14:paraId="71D2158A" w14:textId="77777777" w:rsidR="00CF5994" w:rsidRDefault="00CF5994" w:rsidP="00840CDB">
      <w:pPr>
        <w:pStyle w:val="KUJKnormal"/>
      </w:pPr>
      <w:r>
        <w:t>d)</w:t>
      </w:r>
    </w:p>
    <w:p w14:paraId="239137F6" w14:textId="77777777" w:rsidR="00CF5994" w:rsidRDefault="00CF5994" w:rsidP="00840CDB">
      <w:pPr>
        <w:pStyle w:val="KUJKnormal"/>
      </w:pPr>
      <w:r>
        <w:t>části původní silnice II/156 v délce 0,224 km v provozním staničení od km 11,496 do km 11,720, části původní silnice II/156 v délce 0,335 km v provozním staničení od km 12,087 do km 12,422, části původní silnice II/156 v délce 0,048 km v provozním staničení od km 12,422 do km 12,470, části původní silnice II/156 v délce 0,314 km v provozním staničení od km 12,470 do km 12,784 a části původní silnice II/156 v délce 0,404 km v provozním staničení od km 12,784 do km 13,188 – vše v k. ú. Strážkovice Obci Strážkovice, IČO 245461,</w:t>
      </w:r>
    </w:p>
    <w:p w14:paraId="151C9057" w14:textId="77777777" w:rsidR="00CF5994" w:rsidRDefault="00CF5994" w:rsidP="00840CDB">
      <w:pPr>
        <w:pStyle w:val="KUJKnormal"/>
      </w:pPr>
      <w:r>
        <w:t>e)</w:t>
      </w:r>
    </w:p>
    <w:p w14:paraId="03DA2763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1674/24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1785/7 o výměře 2387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1785/20 o výměře 5627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1785/37 o výměře 1237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642 pro obec a k. ú. Hluboká nad Vltavou Městu Hluboká nad Vltavou, IČO 244899, kdy poplatek spojený s návrhem na vklad vlastnického práva do katastru nemovitostí uhradí Město Hluboká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325A2E8" w14:textId="77777777" w:rsidR="00CF5994" w:rsidRDefault="00CF5994" w:rsidP="00840CDB">
      <w:pPr>
        <w:pStyle w:val="KUJKnormal"/>
      </w:pPr>
      <w:r>
        <w:t>f)</w:t>
      </w:r>
    </w:p>
    <w:p w14:paraId="35E782FC" w14:textId="77777777" w:rsidR="00CF5994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2045/12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2045/13 o 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2047/68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3560 pro obec a k. ú. Blatná, pozemkových parcel katastru nemovitostí č. 59/11 o 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59/14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257 pro obec Radomyšl a k. ú. Kaletice a pozemkové parcely katastru nemovitostí č. 346/8 o výměře 164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Strakonice v katastru nemovitostí na listu vlastnictví č. 757 pro obec Radomyšl a k. ú. Rojice Správě železnic, s. o., se sídlem Dlážděná 1003/7, 110 00 Praha 1, IČO 70994234, kdy 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 smlouvy úplatně třetí osobě, je povinen převést 100 % z ceny zjištěné v době převodu dárci ve lhůtě třech měsíců ode dne převodu,</w:t>
      </w:r>
    </w:p>
    <w:p w14:paraId="0D98DC2F" w14:textId="77777777" w:rsidR="00CF5994" w:rsidRDefault="00CF5994" w:rsidP="00840CD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3C43BA5C" w14:textId="77777777" w:rsidR="00CF5994" w:rsidRDefault="00CF5994" w:rsidP="00840CDB">
      <w:pPr>
        <w:pStyle w:val="KUJKnormal"/>
      </w:pPr>
      <w:r>
        <w:t>a)</w:t>
      </w:r>
    </w:p>
    <w:p w14:paraId="0D51399C" w14:textId="77777777" w:rsidR="00CF5994" w:rsidRDefault="00CF5994" w:rsidP="00840CDB">
      <w:pPr>
        <w:pStyle w:val="KUJKnormal"/>
        <w:rPr>
          <w:bCs/>
        </w:rPr>
      </w:pPr>
      <w:r>
        <w:t>pozemkových parcel katastru nemovitostí č. 5757/32 o výměře 26 m</w:t>
      </w:r>
      <w:r>
        <w:rPr>
          <w:vertAlign w:val="superscript"/>
        </w:rPr>
        <w:t>2</w:t>
      </w:r>
      <w:r>
        <w:t>, ostatní plocha, ostatní komunikace, č. 5757/33 o výměře 748 m</w:t>
      </w:r>
      <w:r>
        <w:rPr>
          <w:vertAlign w:val="superscript"/>
        </w:rPr>
        <w:t>2</w:t>
      </w:r>
      <w:r>
        <w:t>, ostatní plocha, zeleň, č. 5757/35 o výměře 117 m</w:t>
      </w:r>
      <w:r>
        <w:rPr>
          <w:vertAlign w:val="superscript"/>
        </w:rPr>
        <w:t>2</w:t>
      </w:r>
      <w:r>
        <w:t>, ostatní plocha, ostatní komunikace, č. 5757/36 o výměře 103 m</w:t>
      </w:r>
      <w:r>
        <w:rPr>
          <w:vertAlign w:val="superscript"/>
        </w:rPr>
        <w:t>2</w:t>
      </w:r>
      <w:r>
        <w:t>, ostatní plocha, zeleň a č. 5757/37 o výměře 31 m</w:t>
      </w:r>
      <w:r>
        <w:rPr>
          <w:vertAlign w:val="superscript"/>
        </w:rPr>
        <w:t>2</w:t>
      </w:r>
      <w:r>
        <w:t xml:space="preserve">, ostatní plocha, zeleň, které jsou zapsány </w:t>
      </w:r>
      <w:r>
        <w:rPr>
          <w:bCs/>
        </w:rPr>
        <w:t>u Katastrálního úřadu pro Jihočeský kraj, Katastrální pracoviště Tábor v katastru nemovitostí na listu vlastnictví č. 206 pro obec a k. ú. Tábor v dosavadním vlastnictví Jihočeského kraje za pozemkové parcely katastru nemovitostí č. 5307/8 o výměře 856 m</w:t>
      </w:r>
      <w:r>
        <w:rPr>
          <w:bCs/>
          <w:vertAlign w:val="superscript"/>
        </w:rPr>
        <w:t>2</w:t>
      </w:r>
      <w:r>
        <w:rPr>
          <w:bCs/>
        </w:rPr>
        <w:t>, ostatní plocha, silnice, č. 5313/16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5313/17 o výměře 47 m</w:t>
      </w:r>
      <w:r>
        <w:rPr>
          <w:bCs/>
          <w:vertAlign w:val="superscript"/>
        </w:rPr>
        <w:t>2</w:t>
      </w:r>
      <w:r>
        <w:rPr>
          <w:bCs/>
        </w:rPr>
        <w:t>, ostatní plocha, silnice, č. 5762/16 o výměře 156 m</w:t>
      </w:r>
      <w:r>
        <w:rPr>
          <w:bCs/>
          <w:vertAlign w:val="superscript"/>
        </w:rPr>
        <w:t>2</w:t>
      </w:r>
      <w:r>
        <w:rPr>
          <w:bCs/>
        </w:rPr>
        <w:t>, ostatní plocha, silnice a č. 5985/1 o výměře 3322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 Jihočeský kraj, Katastrální pracoviště Tábor v katastru nemovitostí na listu vlastnictví č. 10001 pro obec a k. ú. Tábor a pozemkové parcely katastru nemovitostí č. 1653/1 o výměře 14050 m</w:t>
      </w:r>
      <w:r>
        <w:rPr>
          <w:bCs/>
          <w:vertAlign w:val="superscript"/>
        </w:rPr>
        <w:t>2</w:t>
      </w:r>
      <w:r>
        <w:rPr>
          <w:bCs/>
        </w:rPr>
        <w:t>, ostatní plocha, silnice, č. 1653/32 o výměře 7718 m</w:t>
      </w:r>
      <w:r>
        <w:rPr>
          <w:bCs/>
          <w:vertAlign w:val="superscript"/>
        </w:rPr>
        <w:t>2</w:t>
      </w:r>
      <w:r>
        <w:rPr>
          <w:bCs/>
        </w:rPr>
        <w:t>, ostatní plocha, silnice a č. 1653/35 o výměře 479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 Jihočeský kraj, Katastrální pracoviště Tábor v katastru nemovitostí na listu vlastnictví č. 10001 pro obec Tábor a k. ú. Měšice u Tábora v dosavadním vlastnictví Města Tábor, IČO 253014, kdy poplatek spojený s návrhem na vklad vlastnického práva do katastru nemovitostí uhradí obě smluvní strany solidárně,</w:t>
      </w:r>
    </w:p>
    <w:p w14:paraId="001BD584" w14:textId="77777777" w:rsidR="00CF5994" w:rsidRDefault="00CF5994" w:rsidP="00840CDB">
      <w:pPr>
        <w:pStyle w:val="KUJKnormal"/>
      </w:pPr>
      <w:r>
        <w:t>b)</w:t>
      </w:r>
    </w:p>
    <w:p w14:paraId="46DAD323" w14:textId="77777777" w:rsidR="00CF5994" w:rsidRDefault="00CF5994" w:rsidP="00840CDB">
      <w:pPr>
        <w:pStyle w:val="KUJKnormal"/>
        <w:rPr>
          <w:bCs/>
        </w:rPr>
      </w:pPr>
      <w:r>
        <w:t>pozemkových parcel katastru nemovitostí č. 525/3 o výměře 236 m</w:t>
      </w:r>
      <w:r>
        <w:rPr>
          <w:vertAlign w:val="superscript"/>
        </w:rPr>
        <w:t>2</w:t>
      </w:r>
      <w:r>
        <w:t>, ostatní plocha, ostatní komunikace, č. 525/4 o výměře 180 m</w:t>
      </w:r>
      <w:r>
        <w:rPr>
          <w:vertAlign w:val="superscript"/>
        </w:rPr>
        <w:t>2</w:t>
      </w:r>
      <w:r>
        <w:t>, ostatní plocha, ostatní komunikace, č. 525/5 o výměře 95 m</w:t>
      </w:r>
      <w:r>
        <w:rPr>
          <w:vertAlign w:val="superscript"/>
        </w:rPr>
        <w:t>2</w:t>
      </w:r>
      <w:r>
        <w:t>, ostatní plocha, ostatní komunikace, č. 525/7 o výměře 30 m</w:t>
      </w:r>
      <w:r>
        <w:rPr>
          <w:vertAlign w:val="superscript"/>
        </w:rPr>
        <w:t>2</w:t>
      </w:r>
      <w:r>
        <w:t>, ostatní plocha, ostatní komunikace, č. 525/8 o výměře 12 m</w:t>
      </w:r>
      <w:r>
        <w:rPr>
          <w:vertAlign w:val="superscript"/>
        </w:rPr>
        <w:t>2</w:t>
      </w:r>
      <w:r>
        <w:t>, ostatní plocha, ostatní komunikace, č. 525/9 o výměře 18 m</w:t>
      </w:r>
      <w:r>
        <w:rPr>
          <w:vertAlign w:val="superscript"/>
        </w:rPr>
        <w:t>2</w:t>
      </w:r>
      <w:r>
        <w:t>, ostatní plocha, ostatní komunikace, č. 525/10 o výměře 170 m</w:t>
      </w:r>
      <w:r>
        <w:rPr>
          <w:vertAlign w:val="superscript"/>
        </w:rPr>
        <w:t>2</w:t>
      </w:r>
      <w:r>
        <w:t>, ostatní plocha, ostatní komunikace a č. 3546/2 o výměře 234 m</w:t>
      </w:r>
      <w:r>
        <w:rPr>
          <w:vertAlign w:val="superscript"/>
        </w:rPr>
        <w:t>2</w:t>
      </w:r>
      <w:r>
        <w:t xml:space="preserve">, ostatní plocha, ostatní komunikace, které jsou zapsány </w:t>
      </w:r>
      <w:r>
        <w:rPr>
          <w:bCs/>
        </w:rPr>
        <w:t>u Katastrálního úřadu pro Jihočeský kraj, Katastrální pracoviště Jindřichův Hradec v katastru nemovitostí na listu vlastnictví č. 80 pro obec a k. ú. Hospříz v dosavadním vlastnictví Jihočeského kraje za pozemkové parcely katastru nemovitostí č. 8/2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 a č. 494/6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 Katastrálního úřadu pro Jihočeský kraj, Katastrální pracoviště Jindřichův Hradec v katastru nemovitostí na listu vlastnictví č. 10001 pro obec a k. ú. Hospříz v dosavadním vlastnictví Obce Hospříz, IČO 246751, kdy poplatek spojený s návrhem na vklad vlastnického práva do katastru nemovitostí uhradí obě smluvní strany solidárně,</w:t>
      </w:r>
    </w:p>
    <w:p w14:paraId="53E2C9AB" w14:textId="77777777" w:rsidR="00CF5994" w:rsidRDefault="00CF5994" w:rsidP="00840CDB">
      <w:pPr>
        <w:pStyle w:val="KUJKnormal"/>
      </w:pPr>
      <w:r>
        <w:t>c)</w:t>
      </w:r>
    </w:p>
    <w:p w14:paraId="3E5F992F" w14:textId="77777777" w:rsidR="00CF5994" w:rsidRDefault="00CF5994" w:rsidP="00840CDB">
      <w:pPr>
        <w:pStyle w:val="KUJKnormal"/>
        <w:rPr>
          <w:bCs/>
        </w:rPr>
      </w:pPr>
      <w:r>
        <w:t>pozemkové parcely katastru nemovitostí č. 981/2 o výměře 116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 Katastrálního úřadu pro Jihočeský kraj, Katastrální pracoviště Písek v katastru nemovitostí na listu vlastnictví č. 306 pro obec Minice a k. ú. Minice u Mišovic v dosavadním vlastnictví Jihočeského kraje </w:t>
      </w:r>
      <w:r>
        <w:t>za pozemkové parcely katastru nemovitostí č. 416/4 o výměře 6 m</w:t>
      </w:r>
      <w:r>
        <w:rPr>
          <w:vertAlign w:val="superscript"/>
        </w:rPr>
        <w:t>2</w:t>
      </w:r>
      <w:r>
        <w:t>, ostatní plocha, silnice, č. 452/9 o výměře 4 m</w:t>
      </w:r>
      <w:r>
        <w:rPr>
          <w:vertAlign w:val="superscript"/>
        </w:rPr>
        <w:t>2</w:t>
      </w:r>
      <w:r>
        <w:t>, ostatní plocha, silnice, č. 871/6 o výměře 1706 m</w:t>
      </w:r>
      <w:r>
        <w:rPr>
          <w:vertAlign w:val="superscript"/>
        </w:rPr>
        <w:t>2</w:t>
      </w:r>
      <w:r>
        <w:t>, ostatní plocha, silnice, č. 920/18 o výměře 47 m</w:t>
      </w:r>
      <w:r>
        <w:rPr>
          <w:vertAlign w:val="superscript"/>
        </w:rPr>
        <w:t>2</w:t>
      </w:r>
      <w:r>
        <w:t>, ostatní plocha, silnice, č. 955 o výměře 116 m</w:t>
      </w:r>
      <w:r>
        <w:rPr>
          <w:vertAlign w:val="superscript"/>
        </w:rPr>
        <w:t>2</w:t>
      </w:r>
      <w:r>
        <w:t>, ostatní plocha, silnice, č. 1049/1 o výměře 2146 m</w:t>
      </w:r>
      <w:r>
        <w:rPr>
          <w:vertAlign w:val="superscript"/>
        </w:rPr>
        <w:t>2</w:t>
      </w:r>
      <w:r>
        <w:t>, ostatní plocha, silnice, č. 1104 o výměře 4117 m</w:t>
      </w:r>
      <w:r>
        <w:rPr>
          <w:vertAlign w:val="superscript"/>
        </w:rPr>
        <w:t>2</w:t>
      </w:r>
      <w:r>
        <w:t>, ostatní plocha, ostatní komunikace, č. 1160 o výměře 718 m</w:t>
      </w:r>
      <w:r>
        <w:rPr>
          <w:vertAlign w:val="superscript"/>
        </w:rPr>
        <w:t>2</w:t>
      </w:r>
      <w:r>
        <w:t>, ostatní plocha, ostatní komunikace, č. 1163 o výměře 4117 m</w:t>
      </w:r>
      <w:r>
        <w:rPr>
          <w:vertAlign w:val="superscript"/>
        </w:rPr>
        <w:t>2</w:t>
      </w:r>
      <w:r>
        <w:t>, ostatní plocha, ostatní komunikace a č. 1175 o výměře 33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Písek v katastru nemovitostí na listu vlastnictví č. 1 pro obec Minice a k. ú. Minice u Mišovic v dosavadním vlastnictví Obce Minice, IČO 511749, kdy poplatek spojený s návrhem na vklad vlastnického práva do katastru nemovitostí uhradí obě smluvní strany solidárně,</w:t>
      </w:r>
    </w:p>
    <w:p w14:paraId="748487C6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d)</w:t>
      </w:r>
    </w:p>
    <w:p w14:paraId="1B599FC2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pozemkových parcel katastru nemovitostí č. 224/2 o výměře 1096 m</w:t>
      </w:r>
      <w:r>
        <w:rPr>
          <w:bCs/>
          <w:vertAlign w:val="superscript"/>
        </w:rPr>
        <w:t>2</w:t>
      </w:r>
      <w:r>
        <w:rPr>
          <w:bCs/>
        </w:rPr>
        <w:t>, lesní pozemek a č. 224/4 o výměře 679 m</w:t>
      </w:r>
      <w:r>
        <w:rPr>
          <w:bCs/>
          <w:vertAlign w:val="superscript"/>
        </w:rPr>
        <w:t>2</w:t>
      </w:r>
      <w:r>
        <w:rPr>
          <w:bCs/>
        </w:rPr>
        <w:t>, lesní pozemek, oddělených na základě geometrického plánu č. 55 – 52/2023 ze dne 20. 6. 2023 z pozemkové parcely katastru nemovitostí č. 224, ostatní plocha, silnice, která je zapsána u Katastrálního úřadu pro Jihočeský kraj, Katastrální pracoviště Český Krumlov v katastru nemovitostí na listu vlastnictví č. 19 pro obec Malší a k. ú. Boršov u Loučovic v dosavadním vlastnictví Jihočeského kraje za pozemkovou parcelu katastru nemovitostí č. 222/2 o výměře 1568 m</w:t>
      </w:r>
      <w:r>
        <w:rPr>
          <w:bCs/>
          <w:vertAlign w:val="superscript"/>
        </w:rPr>
        <w:t>2</w:t>
      </w:r>
      <w:r>
        <w:rPr>
          <w:bCs/>
        </w:rPr>
        <w:t>, ostatní plocha, silnice, oddělenou na základě geometrického plánu č. 55 – 52/2023 ze dne 20. 6. 2023 z pozemkové parcely katastru nemovitostí č. 222, lesní pozemek, která je zapsána u Katastrálního úřadu pro Jihočeský kraj, Katastrální pracoviště Český Krumlov v katastru nemovitostí na listu vlastnictví č. 10001 pro obec Malší a k. ú. Boršov u Loučovic a pozemkovou parcelu katastru nemovitostí č. 223/2 o výměře 498 m</w:t>
      </w:r>
      <w:r>
        <w:rPr>
          <w:bCs/>
          <w:vertAlign w:val="superscript"/>
        </w:rPr>
        <w:t>2</w:t>
      </w:r>
      <w:r>
        <w:rPr>
          <w:bCs/>
        </w:rPr>
        <w:t>, ostatní plocha, silnice, oddělenou na základě geometrického plánu č. 55 – 52/2023 ze dne 20. 6. 2023 z pozemkové parcely katastru nemovitostí č. 223, lesní pozemek, která je zapsána u Katastrálního úřadu pro Jihočeský kraj, Katastrální pracoviště Český Krumlov v katastru nemovitostí na listu vlastnictví č. 10001 pro obec Malší a k. ú. Boršov u Loučovic v dosavadním vlastnictví Obce Malšín, IČO 475475, kdy náklady na vyhotovení geometrického plánu uhradil Jihočeský kraj a poplatek spojený s návrhem na vklad vlastnického práva do katastru nemovitostí uhradí obě smluvní strany solidárně,</w:t>
      </w:r>
    </w:p>
    <w:p w14:paraId="58528D72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e)</w:t>
      </w:r>
    </w:p>
    <w:p w14:paraId="7209428D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pozemkových parcel katastru nemovitostí č. 563/22 o výměře 1068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 563/23 o výměře 1177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270 – 71/2023 ze dne 4. 8. 2023 z pozemkové parcely katastru nemovitostí č. 563/1, ostatní plocha, silnice, která je zapsána u Katastrálního úřadu pro Jihočeský kraj, Katastrální pracoviště Jindřichův Hradec v katastru nemovitostí na listu vlastnictví č. 84 pro obec Dačice a Borek u Dačic a pozemkových parcel katastru nemovitostí č. 1010/10 o výměře 677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1010/11 o výměře 630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1010/12 o výměře 504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1010/13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1010/14 o výměře 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264 – 63/2023 ze dne 11. 8. 2023 z pozemkové parcely katastru nemovitostí č. 1010/5, ostatní plocha, silnice, která je zapsána u Katastrálního úřadu pro Jihočeský kraj, Katastrální pracoviště Jindřichův Hradec v katastru nemovitostí na listu vlastnictví č. 50 pro obec Dačice a k. ú. Malý Pěčín v dosavadním vlastnictví Jihočeského kraje za pozemkovou parcelu katastru nemovitostí č. 563/24 o výměře 13 m</w:t>
      </w:r>
      <w:r>
        <w:rPr>
          <w:bCs/>
          <w:vertAlign w:val="superscript"/>
        </w:rPr>
        <w:t>2</w:t>
      </w:r>
      <w:r>
        <w:rPr>
          <w:bCs/>
        </w:rPr>
        <w:t>, ostatní plocha, sinice, oddělenou na základě geometrického plánu č. 270 – 71/2023 ze dne 4. 8. 2023 z pozemkové parcely katastru nemovitostí č. 563/4, ostatní plocha, ostatní komunikace, která je zapsána u Katastrálního úřadu pro Jihočeský kraj, Katastrální pracoviště Jindřichův Hradec v katastru nemovitostí na listu vlastnictví č. 10001 pro obec Dačice a Borek u Dačic a pozemkovou parcelu katastru nemovitostí č. 27/2 o výměře 1 m</w:t>
      </w:r>
      <w:r>
        <w:rPr>
          <w:bCs/>
          <w:vertAlign w:val="superscript"/>
        </w:rPr>
        <w:t>2</w:t>
      </w:r>
      <w:r>
        <w:rPr>
          <w:bCs/>
        </w:rPr>
        <w:t>, ostatní plocha, sinice, oddělenou na základě geometrického plánu č. 264 – 63/2023 ze dne 11. 8. 2023 z pozemkové parcely katastru nemovitostí č. 27, vodní plocha, která je zapsána u Katastrálního úřadu pro Jihočeský kraj, Katastrální pracoviště Jindřichův Hradec v katastru nemovitostí na listu vlastnictví č. 10001 pro obec Dačice a k. ú. Malý Pěčín v dosavadním vlastnictví Města Dačice, IČO 246476, kdy náklady na vyhotovení geometrických plánů uhradil Jihočeský kraj a poplatek spojený s návrhem na vklad vlastnického práva do katastru nemovitostí uhradí obě smluvní strany solidárně,</w:t>
      </w:r>
    </w:p>
    <w:p w14:paraId="684B09E4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f)</w:t>
      </w:r>
    </w:p>
    <w:p w14:paraId="21C7549C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pozemkových parcel katastru nemovitostí č. 893/12 o výměře 536 m</w:t>
      </w:r>
      <w:r>
        <w:rPr>
          <w:bCs/>
          <w:vertAlign w:val="superscript"/>
        </w:rPr>
        <w:t>2</w:t>
      </w:r>
      <w:r>
        <w:rPr>
          <w:bCs/>
        </w:rPr>
        <w:t>, ostatní plocha, silnice, č. 893/13 o výměře 215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Český Krumlov v katastru nemovitostí na listu vlastnictví č. 1546 pro obec a k. ú. Frymburk, pozemkové parcely katastru nemovitostí č. 893/17 o výměře 274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3395 – 120a/2023 ze dne 1. 8. 2023 z pozemkové parcely katastru nemovitostí č. 893/1, ostatní plocha, silnice, která je zapsána u Katastrálního úřadu pro Jihočeský kraj, Katastrální pracoviště Český Krumlov v katastru nemovitostí na listu vlastnictví č. 1546 pro obec a k. ú. Frymburk, pozemkové parcely katastru nemovitostí č. 893/18 o výměře 3928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3395 – 120b/2023 ze dne 1. 8. 2023 z pozemkové parcely katastru nemovitostí č. 893/1, ostatní plocha, silnice, která je zapsána u Katastrálního úřadu pro Jihočeský kraj, Katastrální pracoviště Český Krumlov v katastru nemovitostí na listu vlastnictví č. 1546 pro obec a k. ú. Frymburk, pozemkových parcel katastru nemovitostí č. 135/11 o výměře 145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135/12 o výměře 893 m</w:t>
      </w:r>
      <w:r>
        <w:rPr>
          <w:bCs/>
          <w:vertAlign w:val="superscript"/>
        </w:rPr>
        <w:t>2</w:t>
      </w:r>
      <w:r>
        <w:rPr>
          <w:bCs/>
        </w:rPr>
        <w:t>, ostatní plocha, zeleň a č. 135/13 o výměře 411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3394 – 119/2023 ze dne 25. 7. 2023 z pozemkové parcely katastru nemovitostí č. 135/1, ostatní plocha, silnice, která je zapsána u Katastrálního úřadu pro Jihočeský kraj, Katastrální pracoviště Český Krumlov v katastru nemovitostí na listu vlastnictví č. 1546 pro obec a k. ú. Frymburk, pozemkových parcel katastru nemovitostí č. 558/14 o výměře 1647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558/16 o výměře 1678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3394 – 119/2023 ze dne 25. 7. 2023 z pozemkové parcely katastru nemovitostí č. 558/1, ostatní plocha, silnice, která je zapsána u Katastrálního úřadu pro Jihočeský kraj, Katastrální pracoviště Český Krumlov v katastru nemovitostí na listu vlastnictví č. 1546 pro obec a k. ú. Frymburk a pozemkové parcely katastru nemovitostí č. 558/15 o výměře 727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3396 – 123/2023 ze dne 25. 7. 2023 z pozemkové parcely katastru nemovitostí č. 558/1, ostatní plocha, silnice, která je zapsána u Katastrálního úřadu pro Jihočeský kraj, Katastrální pracoviště Český Krumlov v katastru nemovitostí na listu vlastnictví č. 1546 pro obec a k. ú. Frymburk v dosavadním vlastnictví Jihočeského kraje za pozemkové parcely katastru nemovitostí č. 871/121 o výměře 46 m</w:t>
      </w:r>
      <w:r>
        <w:rPr>
          <w:bCs/>
          <w:vertAlign w:val="superscript"/>
        </w:rPr>
        <w:t>2</w:t>
      </w:r>
      <w:r>
        <w:rPr>
          <w:bCs/>
        </w:rPr>
        <w:t>, trvalý travní porost, č. 871/119 o výměře 16 m</w:t>
      </w:r>
      <w:r>
        <w:rPr>
          <w:bCs/>
          <w:vertAlign w:val="superscript"/>
        </w:rPr>
        <w:t>2</w:t>
      </w:r>
      <w:r>
        <w:rPr>
          <w:bCs/>
        </w:rPr>
        <w:t>, trvalý travní porost, č. 887/103 o výměře 632 m</w:t>
      </w:r>
      <w:r>
        <w:rPr>
          <w:bCs/>
          <w:vertAlign w:val="superscript"/>
        </w:rPr>
        <w:t>2</w:t>
      </w:r>
      <w:r>
        <w:rPr>
          <w:bCs/>
        </w:rPr>
        <w:t>, vodní plocha, a č. 893/9 o výměře 55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Český Krumlov v katastru nemovitostí na listu vlastnictví č. 10001 pro obec a k. ú. Frymburk v dosavadním vlastnictví Městyse Frymburk, IČO 245861, kdy náklady na vyhotovení geometrických plánů uhradil Městys Frymburk v rámci své investiční akce a poplatek spojený s návrhem na vklad vlastnického práva do katastru nemovitostí uhradí obě smluvní strany solidárně,</w:t>
      </w:r>
    </w:p>
    <w:p w14:paraId="7705A3E9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g)</w:t>
      </w:r>
    </w:p>
    <w:p w14:paraId="2E6E072C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části stavby silnice III/14135 v délce 130 m v provozní staničení od km 2,090 do km 2,220 v k. ú. Řepešín v dosavadním vlastnictví Jihočeského kraje za část stavby místní komunikace v délce 92 m v provozním staničení od km 2,090 km do km 2,182 v k. ú. Řepešín a pozemkové parcely katastru nemovitostí č. 1004/2 o výměře 507 m</w:t>
      </w:r>
      <w:r>
        <w:rPr>
          <w:bCs/>
          <w:vertAlign w:val="superscript"/>
        </w:rPr>
        <w:t>2</w:t>
      </w:r>
      <w:r>
        <w:rPr>
          <w:bCs/>
        </w:rPr>
        <w:t>, ostatní plocha, silnice a č. 1005/2 o výměře 450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Prachatice v katastru nemovitostí na listu vlastnictví č. 10001 pro obec Záblatí a k. ú. Řepešín v dosavadním vlastnictví Obce Záblatí, IČO 250848, kdy poplatek spojený s návrhem na vklad vlastnického práva do katastru nemovitostí uhradí Jihočeský kraj,</w:t>
      </w:r>
    </w:p>
    <w:p w14:paraId="4E16019E" w14:textId="77777777" w:rsidR="00CF5994" w:rsidRDefault="00CF5994" w:rsidP="00840CD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3D48F40C" w14:textId="77777777" w:rsidR="00CF5994" w:rsidRDefault="00CF5994" w:rsidP="00840CDB">
      <w:pPr>
        <w:pStyle w:val="KUJKnormal"/>
      </w:pPr>
      <w:r>
        <w:t>a)</w:t>
      </w:r>
    </w:p>
    <w:p w14:paraId="32C74E8C" w14:textId="77777777" w:rsidR="00CF5994" w:rsidRDefault="00CF5994" w:rsidP="00840CDB">
      <w:pPr>
        <w:pStyle w:val="KUJKnormal"/>
        <w:rPr>
          <w:bCs/>
        </w:rPr>
      </w:pPr>
      <w:r>
        <w:t>dílu „s1“ o výměře 1 m</w:t>
      </w:r>
      <w:r>
        <w:rPr>
          <w:vertAlign w:val="superscript"/>
        </w:rPr>
        <w:t>2</w:t>
      </w:r>
      <w:r>
        <w:t xml:space="preserve">, odděleného na základě geometrického plánu č. 4470 – 5234/2023 ze dne 25. 7. 2023 z pozemkové parcely katastru nemovitostí č. 1094, zahrada, která je zapsána </w:t>
      </w:r>
      <w:r>
        <w:rPr>
          <w:bCs/>
        </w:rPr>
        <w:t xml:space="preserve">u Katastrálního úřadu pro Jihočeský kraj, Katastrální pracoviště Český Krumlov v katastru nemovitostí na listu vlastnictví č. 7744 pro obec a k. ú. Český Krumlov, </w:t>
      </w:r>
      <w:r>
        <w:t>dílu „q1“ o výměře 9 m</w:t>
      </w:r>
      <w:r>
        <w:rPr>
          <w:vertAlign w:val="superscript"/>
        </w:rPr>
        <w:t>2</w:t>
      </w:r>
      <w:r>
        <w:t xml:space="preserve">, odděleného na základě geometrického plánu č. 4470 – 5234/2023 ze dne 25. 7. 2023 z pozemkové parcely katastru nemovitostí č. 1770, ostatní plocha, jiná plocha, která je zapsána </w:t>
      </w:r>
      <w:r>
        <w:rPr>
          <w:bCs/>
        </w:rPr>
        <w:t xml:space="preserve">u Katastrálního úřadu pro Jihočeský kraj, Katastrální pracoviště Český Krumlov v katastru nemovitostí na listu vlastnictví č. 7744 pro obec a k. ú. Český Krumlov a </w:t>
      </w:r>
      <w:r>
        <w:t>dílu „r1“ o výměře 9 m</w:t>
      </w:r>
      <w:r>
        <w:rPr>
          <w:vertAlign w:val="superscript"/>
        </w:rPr>
        <w:t>2</w:t>
      </w:r>
      <w:r>
        <w:t xml:space="preserve">, odděleného na základě geometrického plánu č. 4470 – 5234/2023 ze dne 25. 7. 2023 z pozemkové parcely katastru nemovitostí č. 1771, ostatní plocha, jiná plocha, která je zapsána </w:t>
      </w:r>
      <w:r>
        <w:rPr>
          <w:bCs/>
        </w:rPr>
        <w:t xml:space="preserve">u Katastrálního úřadu pro Jihočeský kraj, Katastrální pracoviště Český Krumlov v katastru nemovitostí na listu vlastnictví č. 7744 pro obec a k. ú. Český Krumlov od obchodní firmy </w:t>
      </w:r>
      <w:r>
        <w:t xml:space="preserve">A+R s. r. o., se sídlem Počernická 257, 250 73 Radonice, IČO 26746000, kdy náklady na vyhotovení geometrického plánu hradila obchodní firma A+R s. r. o. v rámci své investiční akce a </w:t>
      </w:r>
      <w:r>
        <w:rPr>
          <w:bCs/>
        </w:rPr>
        <w:t>poplatek spojený s návrhem na vklad vlastnického práva do katastru nemovitostí uhradí Jihočeský kraj,</w:t>
      </w:r>
    </w:p>
    <w:p w14:paraId="231D10B3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b)</w:t>
      </w:r>
    </w:p>
    <w:p w14:paraId="2D167394" w14:textId="3943D498" w:rsidR="00CF5994" w:rsidRDefault="00CF5994" w:rsidP="00840CDB">
      <w:pPr>
        <w:pStyle w:val="KUJKnormal"/>
        <w:rPr>
          <w:bCs/>
        </w:rPr>
      </w:pPr>
      <w:r>
        <w:rPr>
          <w:bCs/>
        </w:rPr>
        <w:t>dílu „a“ o výměře 29 m</w:t>
      </w:r>
      <w:r>
        <w:rPr>
          <w:bCs/>
          <w:vertAlign w:val="superscript"/>
        </w:rPr>
        <w:t>2</w:t>
      </w:r>
      <w:r>
        <w:rPr>
          <w:bCs/>
        </w:rPr>
        <w:t xml:space="preserve">, odděleného na základě geometrického plánu č. 126 – 530/2023 ze stavební parcely katastru nemovitostí č. 28/1, zastavěná plocha a nádvoří, která je zapsána u Katastrálního úřadu pro Jihočeský kraj, Katastrální pracoviště Strakonice v katastru nemovitostí na listu vlastnictví č. 829 pro obec Lnáře a k. ú. Zahorčice u Lnář od </w:t>
      </w:r>
      <w:r w:rsidRPr="00CF5994">
        <w:rPr>
          <w:rStyle w:val="KUJKSkrytytext"/>
          <w:color w:val="auto"/>
        </w:rPr>
        <w:t>******</w:t>
      </w:r>
      <w:r>
        <w:rPr>
          <w:bCs/>
        </w:rPr>
        <w:t xml:space="preserve"> kdy poplatek spojený s návrhem na vklad vlastnického práva do katastru nemovitostí uhradí Jihočeský kraj,</w:t>
      </w:r>
    </w:p>
    <w:p w14:paraId="515CB25B" w14:textId="77777777" w:rsidR="00CF5994" w:rsidRDefault="00CF5994" w:rsidP="00840CDB">
      <w:pPr>
        <w:pStyle w:val="KUJKnormal"/>
      </w:pPr>
      <w:r>
        <w:t>c)</w:t>
      </w:r>
    </w:p>
    <w:p w14:paraId="6C3332BC" w14:textId="77777777" w:rsidR="00CF5994" w:rsidRDefault="00CF5994" w:rsidP="00840CDB">
      <w:pPr>
        <w:pStyle w:val="KUJKnormal"/>
      </w:pPr>
      <w:r>
        <w:t>části stavby původní silnice I/3 v délce 20,509 km v provozním staničení od km 113,539 do km 134,048 v rámci stavby Dálnice D3 na základě smlouvy o budoucí smlouvě darovací od Ředitelství silnic a dálnic ČR, se sídlem Na Pankráci 546/56, 140 00 Praha 4, IČO 65993390,</w:t>
      </w:r>
    </w:p>
    <w:p w14:paraId="032E42CC" w14:textId="77777777" w:rsidR="00CF5994" w:rsidRDefault="00CF5994" w:rsidP="00840CD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20C54030" w14:textId="77777777" w:rsidR="00CF5994" w:rsidRDefault="00CF5994" w:rsidP="00840CDB">
      <w:pPr>
        <w:pStyle w:val="KUJKnormal"/>
      </w:pPr>
      <w:r>
        <w:t>a)</w:t>
      </w:r>
    </w:p>
    <w:p w14:paraId="4A3C2E22" w14:textId="77777777" w:rsidR="00CF5994" w:rsidRDefault="00CF5994" w:rsidP="00840CDB">
      <w:pPr>
        <w:pStyle w:val="KUJKnormal"/>
        <w:rPr>
          <w:szCs w:val="20"/>
        </w:rPr>
      </w:pPr>
      <w:r>
        <w:t>pozemkových parcel katastru nemovitostí č. 924 o výměře 2147 m</w:t>
      </w:r>
      <w:r>
        <w:rPr>
          <w:vertAlign w:val="superscript"/>
        </w:rPr>
        <w:t>2</w:t>
      </w:r>
      <w:r>
        <w:t>, ostatní plocha, silnice a č. 933 m</w:t>
      </w:r>
      <w:r>
        <w:rPr>
          <w:vertAlign w:val="superscript"/>
        </w:rPr>
        <w:t>2</w:t>
      </w:r>
      <w:r>
        <w:t xml:space="preserve"> o výměře 906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České Budějovice v katastru nemovitostí na listu vlastnictví č. 60000 pro obec Dynín a k. ú. Lhota u Dynína, pozemkové parcely katastru nemovitostí č. 631/3 o výměře 1040 m</w:t>
      </w:r>
      <w:r>
        <w:rPr>
          <w:bCs/>
          <w:vertAlign w:val="superscript"/>
        </w:rPr>
        <w:t>2</w:t>
      </w:r>
      <w:r>
        <w:rPr>
          <w:bCs/>
        </w:rPr>
        <w:t>, vodní plocha, která je zapsána u Katastrálního úřadu pro Jihočeský kraj, Katastrální pracoviště České Budějovice v katastru nemovitostí na listu vlastnictví č. 60000 pro obec Trhové Sviny a k. ú. Otěvěk, pozemkové parcely katastru nemovitostí č. 433/3 o výměře 213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Písek v katastru nemovitostí na listu vlastnictví č. 60000 pro obec Sepekov a k. ú. Zálší u Sepekova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01C29DC8" w14:textId="77777777" w:rsidR="00CF5994" w:rsidRDefault="00CF5994" w:rsidP="00840CDB">
      <w:pPr>
        <w:pStyle w:val="KUJKnormal"/>
        <w:rPr>
          <w:bCs/>
        </w:rPr>
      </w:pPr>
      <w:r>
        <w:rPr>
          <w:bCs/>
        </w:rPr>
        <w:t>b)</w:t>
      </w:r>
    </w:p>
    <w:p w14:paraId="222BA373" w14:textId="77777777" w:rsidR="00CF5994" w:rsidRPr="00724771" w:rsidRDefault="00CF5994" w:rsidP="00840CD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szCs w:val="20"/>
        </w:rPr>
      </w:pPr>
      <w:r w:rsidRPr="00724771">
        <w:rPr>
          <w:b w:val="0"/>
        </w:rPr>
        <w:t>pozemkových parcel katastru nemovitostí č. 536/2 o výměře 365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silnice, č. 536/5 o výměře 779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silnice, č. 536/6 o výměře 3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silnice, č. 536/7 o výměře 50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silnice, č. 536/8 o výměře 15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 a č. 536/10 o výměře 302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silnice, které jsou zapsány u Katastrálního úřadu pro Jihočeský kraj, Katastrální pracoviště Prachatice v katastru nemovitostí na listu vlastnictví č. 10002 pro obec Vimperk a k. ú. Solná Lhota, pozemkové parcely katastru nemovitostí č. 1234/59 o výměře 43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ostatní komunikace, která je zapsána u Katastrálního úřadu pro Jihočeský kraj, Katastrální pracoviště Tábor v katastru nemovitostí na listu vlastnictví č. 10002 pro obec Tábor a k. ú. Měšice u Tábora</w:t>
      </w:r>
      <w:r>
        <w:rPr>
          <w:b w:val="0"/>
        </w:rPr>
        <w:t xml:space="preserve"> a</w:t>
      </w:r>
      <w:r w:rsidRPr="00724771">
        <w:rPr>
          <w:b w:val="0"/>
        </w:rPr>
        <w:t xml:space="preserve"> pozemkových parcel katastru nemovitostí č. 94/13 o výměře 60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neplodná půda a č. 94/15 o výměře 17 m</w:t>
      </w:r>
      <w:r w:rsidRPr="00724771">
        <w:rPr>
          <w:b w:val="0"/>
          <w:vertAlign w:val="superscript"/>
        </w:rPr>
        <w:t>2</w:t>
      </w:r>
      <w:r w:rsidRPr="00724771">
        <w:rPr>
          <w:b w:val="0"/>
        </w:rPr>
        <w:t>, ostatní plocha, neplodná půda oddělených na základě geometrického plánu č. 1165 – 41/2023 ze dne 20.</w:t>
      </w:r>
      <w:r>
        <w:rPr>
          <w:b w:val="0"/>
        </w:rPr>
        <w:t> </w:t>
      </w:r>
      <w:r w:rsidRPr="00724771">
        <w:rPr>
          <w:b w:val="0"/>
        </w:rPr>
        <w:t>6.</w:t>
      </w:r>
      <w:r>
        <w:rPr>
          <w:b w:val="0"/>
        </w:rPr>
        <w:t> </w:t>
      </w:r>
      <w:r w:rsidRPr="00724771">
        <w:rPr>
          <w:b w:val="0"/>
        </w:rPr>
        <w:t xml:space="preserve">2023 z pozemkové parcely katastru nemovitostí č. 94/3, ostatní plocha, neplodná půda, která je zapsána u Katastrálního úřadu pro Jihočeský kraj, Katastrální pracoviště České Budějovice v katastru nemovitostí na listu vlastnictví č. 10002 pro obec a k. ú. Nové Hrady z vlastnictví </w:t>
      </w:r>
      <w:r w:rsidRPr="00724771">
        <w:rPr>
          <w:b w:val="0"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7F2A498B" w14:textId="77777777" w:rsidR="00CF5994" w:rsidRDefault="00CF5994" w:rsidP="00840CDB">
      <w:pPr>
        <w:pStyle w:val="KUJKnormal"/>
      </w:pPr>
      <w:r>
        <w:t>c)</w:t>
      </w:r>
    </w:p>
    <w:p w14:paraId="14545761" w14:textId="77777777" w:rsidR="00CF5994" w:rsidRDefault="00CF5994" w:rsidP="00840CDB">
      <w:pPr>
        <w:pStyle w:val="KUJKnormal"/>
      </w:pPr>
      <w:r>
        <w:rPr>
          <w:bCs/>
        </w:rPr>
        <w:t>pozemkové parcely katastru nemovitostí č. 215/10 o výměře 15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České Budějovice v katastru nemovitostí na listu vlastnictví č. 4 pro obec a k. ú. Nové Hrady </w:t>
      </w:r>
      <w:r>
        <w:t>z vlastnictví České republiky – Lesů České republiky, s. p., se sídlem Přemyslova 1106/19, Nový Hradec Králové, 500 08 Hradec Králové, IČO 42196451, do vlastnictví Jihočeského kraje;</w:t>
      </w:r>
    </w:p>
    <w:p w14:paraId="02A8DDB6" w14:textId="77777777" w:rsidR="00CF5994" w:rsidRDefault="00CF5994" w:rsidP="00840CDB">
      <w:pPr>
        <w:pStyle w:val="KUJKnormal"/>
      </w:pPr>
    </w:p>
    <w:p w14:paraId="234E4ECF" w14:textId="77777777" w:rsidR="00CF5994" w:rsidRDefault="00CF5994" w:rsidP="00840CDB">
      <w:pPr>
        <w:pStyle w:val="KUJKnormal"/>
      </w:pPr>
    </w:p>
    <w:p w14:paraId="0E321DD1" w14:textId="77777777" w:rsidR="00CF5994" w:rsidRDefault="00CF5994" w:rsidP="00840CDB">
      <w:pPr>
        <w:pStyle w:val="KUJKnormal"/>
      </w:pPr>
    </w:p>
    <w:p w14:paraId="33AE9166" w14:textId="77777777" w:rsidR="00CF5994" w:rsidRDefault="00CF5994" w:rsidP="00840CDB">
      <w:pPr>
        <w:pStyle w:val="KUJKnormal"/>
      </w:pPr>
    </w:p>
    <w:p w14:paraId="4B0CD1EB" w14:textId="77777777" w:rsidR="00CF5994" w:rsidRDefault="00CF5994" w:rsidP="00840CDB">
      <w:pPr>
        <w:pStyle w:val="KUJKnormal"/>
      </w:pPr>
    </w:p>
    <w:p w14:paraId="45DDF25F" w14:textId="77777777" w:rsidR="00CF5994" w:rsidRDefault="00CF5994" w:rsidP="00840CDB">
      <w:pPr>
        <w:pStyle w:val="KUJKnormal"/>
      </w:pPr>
    </w:p>
    <w:p w14:paraId="6EA803B8" w14:textId="77777777" w:rsidR="00CF5994" w:rsidRDefault="00CF5994" w:rsidP="00840CDB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3EA3A88C" w14:textId="77777777" w:rsidR="00CF5994" w:rsidRDefault="00CF5994" w:rsidP="00840CDB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 w:rsidRPr="00840CDB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2785E2B2" w14:textId="77777777" w:rsidR="00CF5994" w:rsidRPr="00840CDB" w:rsidRDefault="00CF5994" w:rsidP="00840CDB">
      <w:pPr>
        <w:pStyle w:val="KUJKnormal"/>
      </w:pPr>
    </w:p>
    <w:p w14:paraId="5656865A" w14:textId="77777777" w:rsidR="00CF5994" w:rsidRDefault="00CF5994" w:rsidP="00840CDB">
      <w:pPr>
        <w:pStyle w:val="KUJKdoplnek2"/>
        <w:numPr>
          <w:ilvl w:val="1"/>
          <w:numId w:val="16"/>
        </w:numPr>
      </w:pPr>
      <w:r w:rsidRPr="0021676C">
        <w:t>ukládá</w:t>
      </w:r>
    </w:p>
    <w:p w14:paraId="506D13AB" w14:textId="77777777" w:rsidR="00CF5994" w:rsidRPr="00840CDB" w:rsidRDefault="00CF5994" w:rsidP="00840CDB">
      <w:pPr>
        <w:pStyle w:val="KUJKPolozka"/>
        <w:numPr>
          <w:ilvl w:val="0"/>
          <w:numId w:val="16"/>
        </w:numPr>
        <w:rPr>
          <w:b w:val="0"/>
          <w:bCs/>
        </w:rPr>
      </w:pPr>
      <w:r w:rsidRPr="00840CDB">
        <w:rPr>
          <w:b w:val="0"/>
          <w:bCs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03987352" w14:textId="77777777" w:rsidR="00CF5994" w:rsidRDefault="00CF5994" w:rsidP="00196ADA">
      <w:pPr>
        <w:pStyle w:val="KUJKnormal"/>
      </w:pPr>
    </w:p>
    <w:p w14:paraId="0A8CCF5C" w14:textId="77777777" w:rsidR="00CF5994" w:rsidRDefault="00CF5994" w:rsidP="00196ADA">
      <w:pPr>
        <w:pStyle w:val="KUJKnormal"/>
      </w:pPr>
    </w:p>
    <w:p w14:paraId="56FBA33C" w14:textId="77777777" w:rsidR="00CF5994" w:rsidRDefault="00CF5994" w:rsidP="00840CDB">
      <w:pPr>
        <w:pStyle w:val="KUJKnadpisDZ"/>
      </w:pPr>
      <w:bookmarkStart w:id="1" w:name="US_DuvodZprava"/>
      <w:bookmarkEnd w:id="1"/>
      <w:r>
        <w:t>DŮVODOVÁ ZPRÁVA</w:t>
      </w:r>
    </w:p>
    <w:p w14:paraId="606C8EF0" w14:textId="7A3F9565" w:rsidR="00CF5994" w:rsidRDefault="00CF5994" w:rsidP="00B325C1">
      <w:pPr>
        <w:pStyle w:val="KUJKmezeraDZ"/>
      </w:pPr>
      <w:r w:rsidRPr="00CF5994">
        <w:rPr>
          <w:rStyle w:val="KUJKSkrytytext"/>
          <w:color w:val="auto"/>
        </w:rPr>
        <w:t>******</w:t>
      </w:r>
    </w:p>
    <w:p w14:paraId="3FB468D3" w14:textId="77777777" w:rsidR="00CF5994" w:rsidRDefault="00CF5994" w:rsidP="00B325C1">
      <w:pPr>
        <w:pStyle w:val="KUJKnormal"/>
      </w:pPr>
    </w:p>
    <w:p w14:paraId="0726461D" w14:textId="77777777" w:rsidR="00CF5994" w:rsidRDefault="00CF5994" w:rsidP="00B325C1">
      <w:pPr>
        <w:pStyle w:val="KUJKnormal"/>
      </w:pPr>
      <w:r>
        <w:t>Návrh obsahuje:</w:t>
      </w:r>
    </w:p>
    <w:p w14:paraId="625C89BE" w14:textId="77777777" w:rsidR="00CF5994" w:rsidRDefault="00CF5994" w:rsidP="00B325C1">
      <w:pPr>
        <w:pStyle w:val="KUJKnormal"/>
        <w:rPr>
          <w:b/>
          <w:bCs/>
          <w:color w:val="FF0000"/>
        </w:rPr>
      </w:pPr>
    </w:p>
    <w:p w14:paraId="131D3B9B" w14:textId="77777777" w:rsidR="00CF5994" w:rsidRDefault="00CF5994" w:rsidP="00B325C1">
      <w:pPr>
        <w:pStyle w:val="KUJKnormal"/>
      </w:pPr>
      <w:r>
        <w:rPr>
          <w:b/>
          <w:bCs/>
          <w:color w:val="FF0000"/>
        </w:rPr>
        <w:t>6 x záměr darování</w:t>
      </w:r>
      <w:r>
        <w:rPr>
          <w:b/>
          <w:bCs/>
          <w:color w:val="00B050"/>
        </w:rPr>
        <w:t xml:space="preserve"> </w:t>
      </w:r>
      <w:r>
        <w:t>(5 x obce a 1 x SŽ)</w:t>
      </w:r>
    </w:p>
    <w:p w14:paraId="63846D44" w14:textId="77777777" w:rsidR="00CF5994" w:rsidRDefault="00CF5994" w:rsidP="00B325C1">
      <w:pPr>
        <w:pStyle w:val="KUJKnormal"/>
      </w:pPr>
      <w:r>
        <w:rPr>
          <w:b/>
          <w:bCs/>
          <w:color w:val="00B050"/>
        </w:rPr>
        <w:t>7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6A60C03D" w14:textId="77777777" w:rsidR="00CF5994" w:rsidRDefault="00CF5994" w:rsidP="00B325C1">
      <w:pPr>
        <w:pStyle w:val="KUJKnormal"/>
      </w:pPr>
      <w:r>
        <w:rPr>
          <w:b/>
          <w:bCs/>
          <w:color w:val="00B0F0"/>
        </w:rPr>
        <w:t xml:space="preserve">3 x přijetí daru </w:t>
      </w:r>
      <w:r>
        <w:t>(1 x PO, 1 x FO a 1 x ŘSD)</w:t>
      </w:r>
    </w:p>
    <w:p w14:paraId="1CBBCBA3" w14:textId="77777777" w:rsidR="00CF5994" w:rsidRDefault="00CF5994" w:rsidP="00B325C1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 x ÚZSVM, 1 x SPÚ a 1 x LČR, s. p.)</w:t>
      </w:r>
    </w:p>
    <w:p w14:paraId="6B800022" w14:textId="77777777" w:rsidR="00CF5994" w:rsidRDefault="00CF5994" w:rsidP="00B325C1">
      <w:pPr>
        <w:pStyle w:val="KUJKnormal"/>
      </w:pPr>
    </w:p>
    <w:p w14:paraId="289202FA" w14:textId="77777777" w:rsidR="00CF5994" w:rsidRDefault="00CF5994" w:rsidP="00B325C1">
      <w:pPr>
        <w:pStyle w:val="KUJKnormal"/>
      </w:pPr>
    </w:p>
    <w:p w14:paraId="0488F695" w14:textId="77777777" w:rsidR="00CF5994" w:rsidRDefault="00CF5994" w:rsidP="00B325C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156869BB" w14:textId="77777777" w:rsidR="00CF5994" w:rsidRDefault="00CF5994" w:rsidP="00B325C1">
      <w:pPr>
        <w:pStyle w:val="KUJKnormal"/>
      </w:pPr>
    </w:p>
    <w:p w14:paraId="61ACD5DE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E95828F" w14:textId="77777777" w:rsidR="00CF5994" w:rsidRDefault="00CF5994" w:rsidP="00B325C1">
      <w:pPr>
        <w:pStyle w:val="KUJKPolozka"/>
        <w:numPr>
          <w:ilvl w:val="0"/>
          <w:numId w:val="11"/>
        </w:numPr>
      </w:pPr>
      <w:r>
        <w:t>Město Třeboň, IČO 247618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1837/51 o výměře 143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Jindřichův Hradec v katastru nemovitostí na listu vlastnictví č. 245 pro obec a k. ú. Třeboň a pozemkových parcel katastru nemovitostí č. 1143/5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1143/6 o výměře 228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oddělených na základě geometrického plánu č. 211 – 91/2021 ze dne 20. 9. 2021 z pozemkové parcely katastru nemovitostí č. 1143/1, ostatní plocha, silnice, která je zapsána u Katastrálního úřadu pro Jihočeský kraj, Katastrální pracoviště Jindřichův Hradec v katastru nemovitostí na listu vlastnictví č. 105 pro obec Třeboň a k. ú. Přeseka. </w:t>
      </w:r>
      <w:r>
        <w:t>Jedná se o pozemky zastavěné chodníky.</w:t>
      </w:r>
    </w:p>
    <w:p w14:paraId="08BE8AC9" w14:textId="77777777" w:rsidR="00CF5994" w:rsidRDefault="00CF5994" w:rsidP="00B325C1">
      <w:pPr>
        <w:pStyle w:val="KUJKPolozka"/>
        <w:numPr>
          <w:ilvl w:val="0"/>
          <w:numId w:val="11"/>
        </w:num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CF5994" w14:paraId="548F2CE0" w14:textId="77777777" w:rsidTr="00B325C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10DEE48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Třeboň</w:t>
            </w:r>
          </w:p>
        </w:tc>
        <w:tc>
          <w:tcPr>
            <w:tcW w:w="1560" w:type="dxa"/>
            <w:noWrap/>
            <w:vAlign w:val="bottom"/>
            <w:hideMark/>
          </w:tcPr>
          <w:p w14:paraId="51F2395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49F737C0" w14:textId="77777777" w:rsidTr="00B325C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13B97EE5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4E45D1C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78DE781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40D9119E" w14:textId="77777777" w:rsidTr="00B325C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228C34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697D5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FAFD6D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5539C38E" w14:textId="77777777" w:rsidTr="00B325C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5BE2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Třeboň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BC8C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1837/51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1B355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</w:tr>
      <w:tr w:rsidR="00CF5994" w14:paraId="491BF342" w14:textId="77777777" w:rsidTr="00B325C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00C3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Přeseka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11D2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1143/5 (z parcely 1143/1)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74698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CF5994" w14:paraId="5093850C" w14:textId="77777777" w:rsidTr="00B325C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0141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Přeseka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FFD37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1143/6 (z parcely 1143/1)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203AC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</w:tr>
      <w:tr w:rsidR="00CF5994" w14:paraId="53FADDDD" w14:textId="77777777" w:rsidTr="00B325C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63F39A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53769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B702B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480</w:t>
            </w:r>
          </w:p>
        </w:tc>
      </w:tr>
    </w:tbl>
    <w:p w14:paraId="5A1E429F" w14:textId="77777777" w:rsidR="00CF5994" w:rsidRDefault="00CF5994" w:rsidP="00B325C1">
      <w:pPr>
        <w:pStyle w:val="KUJKnormal"/>
      </w:pPr>
    </w:p>
    <w:p w14:paraId="55EEB7B6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20A94D0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AFBC548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Třeboň.</w:t>
      </w:r>
    </w:p>
    <w:p w14:paraId="17CC2D35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EEEF9C3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0F06777" w14:textId="77777777" w:rsidR="00CF5994" w:rsidRDefault="00CF5994" w:rsidP="00B325C1">
      <w:pPr>
        <w:pStyle w:val="KUJKnormal"/>
      </w:pPr>
    </w:p>
    <w:p w14:paraId="21BDE77F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0D66AD83" w14:textId="77777777" w:rsidR="00CF5994" w:rsidRDefault="00CF5994" w:rsidP="00B325C1">
      <w:pPr>
        <w:pStyle w:val="KUJKPolozka"/>
        <w:numPr>
          <w:ilvl w:val="0"/>
          <w:numId w:val="11"/>
        </w:numPr>
      </w:pPr>
      <w:r>
        <w:rPr>
          <w:bCs/>
        </w:rPr>
        <w:t xml:space="preserve">Obec Opařany, IČO 252638,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 základě geometrického plánu č. 903 – 1492/2022 ze dne 1. 2. 2023 z pozemkové parcely katastru nemovitostí č. 1598/2, ostatní plocha, silnice, která je zapsána u Katastrálního úřadu pro Jihočeský kraj, Katastrální pracoviště Tábor v katastru nemovitostí na listu vlastnictví č. 66 pro obec a k. ú. Opařany, dílu „a“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903 – 1492/2022 ze dne 1. 2. 2023 z pozemkové parcely katastru nemovitostí č. 1602/1, ostatní plocha, silnice, která je zapsána u Katastrálního úřadu pro Jihočeský kraj, Katastrální pracoviště Tábor v katastru nemovitostí na listu vlastnictví č. 66 pro obec a k. ú. Opařany, pozemkové parcely katastru nemovitostí č. 1602/4 o výměře 115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oddělené na základě geometrického plánu č. 903 – 1492/2022 ze dne 1. 2. 2023 z pozemkové parcely katastru nemovitostí č. 1602/2, ostatní plocha, silnice, která je zapsána u Katastrálního úřadu pro Jihočeský kraj, Katastrální pracoviště Tábor v katastru nemovitostí na listu vlastnictví č. 66 pro obec a k. ú. Opařany a pozemkové parcely katastru nemovitostí č. 116/37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orná půda, oddělené na základě geometrického plánu č. 262 – 5003/2021 ze dne 18. 5. 2021 z pozemkové parcely katastru nemovitostí č. 116/26, orná půda, která je zapsána u Katastrálního úřadu pro Jihočeský kraj, Katastrální pracoviště Tábor v katastru nemovitostí na listu vlastnictví č. 129 pro obec Opařany a k. ú. Olší u Opařan. </w:t>
      </w:r>
      <w:r>
        <w:t>Jedná se o pozemky zastavěné chodníky.</w:t>
      </w:r>
    </w:p>
    <w:p w14:paraId="371B2650" w14:textId="77777777" w:rsidR="00CF5994" w:rsidRDefault="00CF5994" w:rsidP="00B325C1">
      <w:pPr>
        <w:pStyle w:val="KUJKPolozka"/>
        <w:numPr>
          <w:ilvl w:val="0"/>
          <w:numId w:val="11"/>
        </w:num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CF5994" w14:paraId="545C6CE1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799913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Opařany</w:t>
            </w:r>
          </w:p>
        </w:tc>
        <w:tc>
          <w:tcPr>
            <w:tcW w:w="1360" w:type="dxa"/>
            <w:noWrap/>
            <w:vAlign w:val="bottom"/>
            <w:hideMark/>
          </w:tcPr>
          <w:p w14:paraId="4965759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0F41CBA9" w14:textId="77777777" w:rsidTr="00B325C1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78C9E3D4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74363206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2A13A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6B256EFB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2ED6E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F65054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747126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0A984269" w14:textId="77777777" w:rsidTr="00B325C1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F8B8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Opařany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847C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„b“ (z parcely 1598/2)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59A2B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CF5994" w14:paraId="36907C63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8610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Opařany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E394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„a“ (z parcely 1602/1)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94C4B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CF5994" w14:paraId="7B9E3A4A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0C31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Opařany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872F7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1602/4 (z parcely 1602/2)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F3703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</w:tr>
      <w:tr w:rsidR="00CF5994" w14:paraId="49E4BB3B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F1EA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Olší u Opařany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874A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116/37 (z parcely 116/26)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F8E5A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CF5994" w14:paraId="1BB04205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FAA8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E48DA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D8913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327</w:t>
            </w:r>
          </w:p>
        </w:tc>
      </w:tr>
    </w:tbl>
    <w:p w14:paraId="53E1826C" w14:textId="77777777" w:rsidR="00CF5994" w:rsidRDefault="00CF5994" w:rsidP="00B325C1">
      <w:pPr>
        <w:pStyle w:val="KUJKnormal"/>
      </w:pPr>
    </w:p>
    <w:p w14:paraId="0D554374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0960EE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1D84F3F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Opařany.</w:t>
      </w:r>
    </w:p>
    <w:p w14:paraId="7264F3FB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5F0EB0E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26765021" w14:textId="77777777" w:rsidR="00CF5994" w:rsidRPr="00B325C1" w:rsidRDefault="00CF5994" w:rsidP="00B325C1">
      <w:pPr>
        <w:pStyle w:val="KUJKnormal"/>
      </w:pPr>
    </w:p>
    <w:p w14:paraId="23ECC5E0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4D6FEB94" w14:textId="77777777" w:rsidR="00CF5994" w:rsidRDefault="00CF5994" w:rsidP="00B325C1">
      <w:pPr>
        <w:pStyle w:val="KUJKPolozka"/>
        <w:numPr>
          <w:ilvl w:val="0"/>
          <w:numId w:val="11"/>
        </w:numPr>
      </w:pPr>
      <w:r>
        <w:rPr>
          <w:bCs/>
        </w:rPr>
        <w:t xml:space="preserve">Obec Věžovatá Pláně, IČO 665649, </w:t>
      </w:r>
      <w:r>
        <w:rPr>
          <w:b w:val="0"/>
        </w:rPr>
        <w:t>požádala Jihočeský kraj o darování pozemkové</w:t>
      </w:r>
      <w:r>
        <w:rPr>
          <w:b w:val="0"/>
          <w:bCs/>
        </w:rPr>
        <w:t xml:space="preserve"> parcely katastru nemovitostí č. 3480/4 o výměře 2681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 111 pro obec a k. ú. Netřebice.  </w:t>
      </w:r>
      <w:r>
        <w:t>Jedná se o pozemek zastavěný účelovou komunikací.</w:t>
      </w:r>
    </w:p>
    <w:p w14:paraId="59AD785D" w14:textId="77777777" w:rsidR="00CF5994" w:rsidRDefault="00CF5994" w:rsidP="00B325C1">
      <w:pPr>
        <w:pStyle w:val="KUJKnormal"/>
      </w:pPr>
    </w:p>
    <w:p w14:paraId="6EEF5B54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F8F93A8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22094D5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Věžovatá Pláně.</w:t>
      </w:r>
    </w:p>
    <w:p w14:paraId="66FA9282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5D36B0E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ABECC29" w14:textId="77777777" w:rsidR="00CF5994" w:rsidRDefault="00CF5994" w:rsidP="00B325C1">
      <w:pPr>
        <w:pStyle w:val="KUJKnormal"/>
      </w:pPr>
    </w:p>
    <w:p w14:paraId="54AAECBA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 xml:space="preserve">1. d) </w:t>
      </w:r>
    </w:p>
    <w:p w14:paraId="3C487F60" w14:textId="77777777" w:rsidR="00CF5994" w:rsidRDefault="00CF5994" w:rsidP="00B325C1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Obci Strážkovice, IČO 245461</w:t>
      </w:r>
      <w:r>
        <w:rPr>
          <w:bCs/>
        </w:rPr>
        <w:t xml:space="preserve">, </w:t>
      </w:r>
      <w:r>
        <w:rPr>
          <w:b w:val="0"/>
        </w:rPr>
        <w:t>bezúplatný převod</w:t>
      </w:r>
      <w:r>
        <w:rPr>
          <w:bCs/>
        </w:rPr>
        <w:t xml:space="preserve"> </w:t>
      </w:r>
      <w:r>
        <w:rPr>
          <w:b w:val="0"/>
          <w:bCs/>
        </w:rPr>
        <w:t xml:space="preserve">části původní silnice II/156 v délce 0,224 km v provozním staničení od km 11,496 do km 11,720, části původní silnice II/156 v délce 0,335 km v provozním staničení od km 12,087 do km 12,422, části původní silnice II/156 v délce 0,048 km v provozním staničení od km 12,422 do km 12,470, části původní silnice II/156 v délce 0,314 km v provozním staničení od km 12,470 do km 12,784 a části původní silnice II/156 v délce 0,404 km v provozním staničení od km 12,784 do km 13,188 – vše v k. ú. Strážkovice. </w:t>
      </w:r>
      <w:r>
        <w:t>Jedná se o nemovitosti, které již nejsou po realizaci stavby „Přeložka silnice II/156 v obci Strážkovice“ součástí silnice II. třídy.</w:t>
      </w:r>
    </w:p>
    <w:p w14:paraId="444B5D9E" w14:textId="77777777" w:rsidR="00CF5994" w:rsidRDefault="00CF5994" w:rsidP="00B325C1">
      <w:pPr>
        <w:pStyle w:val="KUJKnormal"/>
      </w:pPr>
    </w:p>
    <w:p w14:paraId="1A5344C7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a stavby pro ni nepotřebné a souhlasí tak s jejich darováním Obci Strážkovice.</w:t>
      </w:r>
    </w:p>
    <w:p w14:paraId="0782399F" w14:textId="77777777" w:rsidR="00CF5994" w:rsidRPr="00B325C1" w:rsidRDefault="00CF5994" w:rsidP="00B325C1">
      <w:pPr>
        <w:pStyle w:val="KUJKnormal"/>
      </w:pPr>
    </w:p>
    <w:p w14:paraId="29E94C80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62885C4" w14:textId="77777777" w:rsidR="00CF5994" w:rsidRDefault="00CF5994" w:rsidP="00B325C1">
      <w:pPr>
        <w:pStyle w:val="KUJKnormal"/>
        <w:rPr>
          <w:bCs/>
        </w:rPr>
      </w:pPr>
    </w:p>
    <w:p w14:paraId="0BA0A40C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2CC20CF1" w14:textId="77777777" w:rsidR="00CF5994" w:rsidRDefault="00CF5994" w:rsidP="00B325C1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nabídl </w:t>
      </w:r>
      <w:r>
        <w:rPr>
          <w:bCs/>
        </w:rPr>
        <w:t>Městu Hluboká nad Vltavou, IČO 244899</w:t>
      </w:r>
      <w:r>
        <w:rPr>
          <w:b w:val="0"/>
        </w:rPr>
        <w:t>, bezúplatný převod pozemkových parcel katastru nemovitostí č. 1674/24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1785/7 o výměře 2387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1785/20 o výměře 5627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1785/37 o výměře 1237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 Katastrálního úřadu pro Jihočeský kraj, Katastrální pracoviště České Budějovice v katastru nemovitostí na listu vlastnictví č. 642 pro obec a k. ú. Hluboká nad Vltavou. </w:t>
      </w:r>
      <w:r>
        <w:rPr>
          <w:bCs/>
        </w:rPr>
        <w:t>Jedná se o pozemky zastavěné účelovou komunikací.</w:t>
      </w:r>
    </w:p>
    <w:p w14:paraId="2B775650" w14:textId="77777777" w:rsidR="00CF5994" w:rsidRDefault="00CF5994" w:rsidP="00B325C1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CF5994" w14:paraId="54B43476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1C370FF5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Hluboká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076BFC2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62D9389C" w14:textId="77777777" w:rsidTr="00B325C1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204D6EB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559DC9EF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158B30A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26FD302E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5D986E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AD930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EEFA1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15764C48" w14:textId="77777777" w:rsidTr="00B325C1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E16D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051C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D7D2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CF5994" w14:paraId="3443CE04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9323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8031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BF35C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2387</w:t>
            </w:r>
          </w:p>
        </w:tc>
      </w:tr>
      <w:tr w:rsidR="00CF5994" w14:paraId="0E0A5A4A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32EC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601B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C0A77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5627</w:t>
            </w:r>
          </w:p>
        </w:tc>
      </w:tr>
      <w:tr w:rsidR="00CF5994" w14:paraId="47E636C8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6814E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 nad Vltavou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B5E8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769E4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</w:t>
            </w:r>
          </w:p>
        </w:tc>
      </w:tr>
      <w:tr w:rsidR="00CF5994" w14:paraId="0F6BFA49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0604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BA5BF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24B36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9401</w:t>
            </w:r>
          </w:p>
        </w:tc>
      </w:tr>
    </w:tbl>
    <w:p w14:paraId="3C6D87AE" w14:textId="77777777" w:rsidR="00CF5994" w:rsidRDefault="00CF5994" w:rsidP="00B325C1">
      <w:pPr>
        <w:pStyle w:val="KUJKnormal"/>
      </w:pPr>
    </w:p>
    <w:p w14:paraId="50FAEAC9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50E1349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806B16F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Hluboká nad Vltavou.</w:t>
      </w:r>
    </w:p>
    <w:p w14:paraId="43D1C7F7" w14:textId="77777777" w:rsidR="00CF5994" w:rsidRPr="00B325C1" w:rsidRDefault="00CF5994" w:rsidP="00B325C1">
      <w:pPr>
        <w:pStyle w:val="KUJKnormal"/>
      </w:pPr>
    </w:p>
    <w:p w14:paraId="61F123FF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AFEE299" w14:textId="77777777" w:rsidR="00CF5994" w:rsidRDefault="00CF5994" w:rsidP="00B325C1">
      <w:pPr>
        <w:pStyle w:val="KUJKnormal"/>
      </w:pPr>
    </w:p>
    <w:p w14:paraId="1F47F62E" w14:textId="77777777" w:rsidR="00CF5994" w:rsidRDefault="00CF5994" w:rsidP="00B325C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26BBFA16" w14:textId="77777777" w:rsidR="00CF5994" w:rsidRDefault="00CF5994" w:rsidP="00B325C1">
      <w:pPr>
        <w:pStyle w:val="KUJKPolozka"/>
        <w:numPr>
          <w:ilvl w:val="0"/>
          <w:numId w:val="11"/>
        </w:numPr>
      </w:pPr>
      <w:r>
        <w:t>Správa železnic, s. o., se sídlem Dlážděná 1003/7, 110 00 Praha 1, IČO 70994234</w:t>
      </w:r>
      <w:r>
        <w:rPr>
          <w:b w:val="0"/>
          <w:bCs/>
        </w:rPr>
        <w:t xml:space="preserve">, </w:t>
      </w:r>
      <w:r>
        <w:rPr>
          <w:b w:val="0"/>
        </w:rPr>
        <w:t>požádala Jihočeský kraj o darování pozemkových parcel katastru nemovitostí č. 2045/12 o výměře 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</w:t>
      </w:r>
      <w:r>
        <w:rPr>
          <w:b w:val="0"/>
          <w:bCs/>
        </w:rPr>
        <w:t xml:space="preserve"> č. 2045/13 o 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2047/68 o výměře 109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3560 pro obec a k. ú. Blatná, pozemkových parcel katastru nemovitostí č. 59/11 o 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59/14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257 pro obec Radomyšl a k. ú. Kaletice a pozemkové parcely katastru nemovitostí č. 346/8 o výměře 164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 Jihočeský kraj, Katastrální pracoviště Strakonice v katastru nemovitostí na listu vlastnictví č. 757 pro obec Radomyšl a k. ú. Rojice. </w:t>
      </w:r>
      <w:r>
        <w:t>Jedná se o pozemky pod železničními přejezdy.</w:t>
      </w:r>
    </w:p>
    <w:p w14:paraId="1475DA63" w14:textId="77777777" w:rsidR="00CF5994" w:rsidRDefault="00CF5994" w:rsidP="00B325C1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CF5994" w14:paraId="16815B13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0847CAE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Správě železnic, s. o.</w:t>
            </w:r>
          </w:p>
        </w:tc>
        <w:tc>
          <w:tcPr>
            <w:tcW w:w="1360" w:type="dxa"/>
            <w:noWrap/>
            <w:vAlign w:val="bottom"/>
            <w:hideMark/>
          </w:tcPr>
          <w:p w14:paraId="453ED515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3B8AA5F8" w14:textId="77777777" w:rsidTr="00B325C1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7B8FB693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535C1AF7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F834F6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3ECB515B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0DFCB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5390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A542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0B894604" w14:textId="77777777" w:rsidTr="00B325C1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CED3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688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2045/12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B33A7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CF5994" w14:paraId="228F0FE4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FD1B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CE6D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FC68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CF5994" w14:paraId="4EC74D8D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6D2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Blatná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63EE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2047/68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7D87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CF5994" w14:paraId="6ACA3245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706A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Kaletice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6BB6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0925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CF5994" w14:paraId="5F537F04" w14:textId="77777777" w:rsidTr="00B325C1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832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Kaletice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E28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5451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CF5994" w14:paraId="7029F624" w14:textId="77777777" w:rsidTr="00B325C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CA34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Rojice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FD68C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67BD8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CF5994" w14:paraId="28618242" w14:textId="77777777" w:rsidTr="00B325C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4B9C4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76341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7804B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390</w:t>
            </w:r>
          </w:p>
        </w:tc>
      </w:tr>
    </w:tbl>
    <w:p w14:paraId="3FCEDC9E" w14:textId="77777777" w:rsidR="00CF5994" w:rsidRDefault="00CF5994" w:rsidP="00B325C1">
      <w:pPr>
        <w:pStyle w:val="KUJKnormal"/>
      </w:pPr>
    </w:p>
    <w:p w14:paraId="7DF26D8A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86146A9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6E0A13B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Správě železnic, s. o.</w:t>
      </w:r>
    </w:p>
    <w:p w14:paraId="12961420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28ED23D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C2433FE" w14:textId="77777777" w:rsidR="00CF5994" w:rsidRDefault="00CF5994" w:rsidP="00B325C1">
      <w:pPr>
        <w:pStyle w:val="KUJKnormal"/>
      </w:pPr>
    </w:p>
    <w:p w14:paraId="73EB7C33" w14:textId="77777777" w:rsidR="00CF5994" w:rsidRDefault="00CF5994" w:rsidP="00B325C1">
      <w:pPr>
        <w:pStyle w:val="KUJKPolozka"/>
        <w:numPr>
          <w:ilvl w:val="0"/>
          <w:numId w:val="11"/>
        </w:numPr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ZÁMĚR VZÁJEMNÉHO DAROVÁNÍ</w:t>
      </w:r>
    </w:p>
    <w:p w14:paraId="2C08A411" w14:textId="77777777" w:rsidR="00CF5994" w:rsidRDefault="00CF5994" w:rsidP="00B325C1">
      <w:pPr>
        <w:pStyle w:val="KUJKnormal"/>
      </w:pPr>
    </w:p>
    <w:p w14:paraId="628AFD9C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093036EC" w14:textId="77777777" w:rsidR="00CF5994" w:rsidRDefault="00CF5994" w:rsidP="00B325C1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Město Tábor, IČO 253014</w:t>
      </w:r>
      <w:r>
        <w:t>, o vzájemné darování pozemkových parcel katastru nemovitostí č. 5757/32 o výměře 26 m</w:t>
      </w:r>
      <w:r>
        <w:rPr>
          <w:vertAlign w:val="superscript"/>
        </w:rPr>
        <w:t>2</w:t>
      </w:r>
      <w:r>
        <w:t>, ostatní plocha, ostatní komunikace, č. 5757/33 o výměře 748 m</w:t>
      </w:r>
      <w:r>
        <w:rPr>
          <w:vertAlign w:val="superscript"/>
        </w:rPr>
        <w:t>2</w:t>
      </w:r>
      <w:r>
        <w:t>, ostatní plocha, zeleň, č. 5757/35 o výměře 117 m</w:t>
      </w:r>
      <w:r>
        <w:rPr>
          <w:vertAlign w:val="superscript"/>
        </w:rPr>
        <w:t>2</w:t>
      </w:r>
      <w:r>
        <w:t>, ostatní plocha, ostatní komunikace, č. 5757/36 o výměře 103 m</w:t>
      </w:r>
      <w:r>
        <w:rPr>
          <w:vertAlign w:val="superscript"/>
        </w:rPr>
        <w:t>2</w:t>
      </w:r>
      <w:r>
        <w:t>, ostatní plocha, zeleň a č. 5757/37 o výměře 31 m</w:t>
      </w:r>
      <w:r>
        <w:rPr>
          <w:vertAlign w:val="superscript"/>
        </w:rPr>
        <w:t>2</w:t>
      </w:r>
      <w:r>
        <w:t xml:space="preserve">, ostatní plocha, zeleň, které jsou zapsány </w:t>
      </w:r>
      <w:r>
        <w:rPr>
          <w:bCs/>
        </w:rPr>
        <w:t xml:space="preserve">u Katastrálního úřadu pro Jihočeský kraj, Katastrální pracoviště Tábor v katastru nemovitostí na listu vlastnictví č. 206 pro obec a k. ú. Tábor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5307/8 o výměře 856 m</w:t>
      </w:r>
      <w:r>
        <w:rPr>
          <w:bCs/>
          <w:vertAlign w:val="superscript"/>
        </w:rPr>
        <w:t>2</w:t>
      </w:r>
      <w:r>
        <w:rPr>
          <w:bCs/>
        </w:rPr>
        <w:t>, ostatní plocha, silnice, č. 5313/16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5313/17 o výměře 47 m</w:t>
      </w:r>
      <w:r>
        <w:rPr>
          <w:bCs/>
          <w:vertAlign w:val="superscript"/>
        </w:rPr>
        <w:t>2</w:t>
      </w:r>
      <w:r>
        <w:rPr>
          <w:bCs/>
        </w:rPr>
        <w:t>, ostatní plocha, silnice, č. 5762/16 o výměře 156 m</w:t>
      </w:r>
      <w:r>
        <w:rPr>
          <w:bCs/>
          <w:vertAlign w:val="superscript"/>
        </w:rPr>
        <w:t>2</w:t>
      </w:r>
      <w:r>
        <w:rPr>
          <w:bCs/>
        </w:rPr>
        <w:t>, ostatní plocha, silnice a č. 5985/1 o výměře 3322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>u Katastrálního úřadu pro Jihočeský kraj, Katastrální pracoviště Tábor v katastru nemovitostí na listu vlastnictví č. 10001 pro obec a k. ú. Tábor a pozemkové parcely katastru nemovitostí č. 1653/1 o výměře 14050 m</w:t>
      </w:r>
      <w:r>
        <w:rPr>
          <w:bCs/>
          <w:vertAlign w:val="superscript"/>
        </w:rPr>
        <w:t>2</w:t>
      </w:r>
      <w:r>
        <w:rPr>
          <w:bCs/>
        </w:rPr>
        <w:t>, ostatní plocha, silnice, č. 1653/32 o výměře 7718 m</w:t>
      </w:r>
      <w:r>
        <w:rPr>
          <w:bCs/>
          <w:vertAlign w:val="superscript"/>
        </w:rPr>
        <w:t>2</w:t>
      </w:r>
      <w:r>
        <w:rPr>
          <w:bCs/>
        </w:rPr>
        <w:t>, ostatní plocha, silnice a č. 1653/35 o výměře 479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 xml:space="preserve">u Katastrálního úřadu pro Jihočeský kraj, Katastrální pracoviště Tábor v katastru nemovitostí na listu vlastnictví č. 10001 pro obec Tábor a k. ú. Měšice u Tábora </w:t>
      </w:r>
      <w:r>
        <w:rPr>
          <w:b/>
        </w:rPr>
        <w:t>v dosavadním vlastnictví Města Tábor.</w:t>
      </w:r>
    </w:p>
    <w:p w14:paraId="19B7A8C5" w14:textId="77777777" w:rsidR="00CF5994" w:rsidRDefault="00CF5994" w:rsidP="00B325C1">
      <w:pPr>
        <w:pStyle w:val="KUJKnormal"/>
        <w:rPr>
          <w:bCs/>
        </w:rPr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CF5994" w14:paraId="2D84E638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35D2476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360" w:type="dxa"/>
            <w:noWrap/>
            <w:vAlign w:val="bottom"/>
            <w:hideMark/>
          </w:tcPr>
          <w:p w14:paraId="5F0A69A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2ECF1F73" w14:textId="77777777" w:rsidTr="00B325C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5E80BA0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B6E580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334773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0331F6E0" w14:textId="77777777" w:rsidTr="00B325C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F652C5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D2412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A8375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1729FCAA" w14:textId="77777777" w:rsidTr="00B325C1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89AE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BA49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59AA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CF5994" w14:paraId="211B71B8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EC7F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B4AFE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8C57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</w:t>
            </w:r>
          </w:p>
        </w:tc>
      </w:tr>
      <w:tr w:rsidR="00CF5994" w14:paraId="731EF52D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6686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EFE2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BD89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</w:tr>
      <w:tr w:rsidR="00CF5994" w14:paraId="73C02086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0B95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2C0A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4B6A8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CF5994" w14:paraId="61F75681" w14:textId="77777777" w:rsidTr="00B325C1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C983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7254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F0032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</w:tr>
      <w:tr w:rsidR="00CF5994" w14:paraId="33BABB23" w14:textId="77777777" w:rsidTr="00B325C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E729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01CD8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F7790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1025</w:t>
            </w:r>
          </w:p>
        </w:tc>
      </w:tr>
      <w:tr w:rsidR="00CF5994" w14:paraId="63A53426" w14:textId="77777777" w:rsidTr="00B325C1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1DA9EFCE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1B616D4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03A93208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0CF1011A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4C3EBA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346220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530E224E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3CE7D6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Tábor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3AEC6D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09551BC8" w14:textId="77777777" w:rsidTr="00B325C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6046F721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D83A34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1C938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1A28ADA5" w14:textId="77777777" w:rsidTr="00B325C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178ACB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45DF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06C7B8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1AA8F220" w14:textId="77777777" w:rsidTr="00B325C1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A579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E8AEE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5307/8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48EDA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856</w:t>
            </w:r>
          </w:p>
        </w:tc>
      </w:tr>
      <w:tr w:rsidR="00CF5994" w14:paraId="08D8A894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D808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993A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1BC11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CF5994" w14:paraId="68361F57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7E56B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927C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85C35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CF5994" w14:paraId="7E974151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D2E6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9676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5762/16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FBECB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</w:tr>
      <w:tr w:rsidR="00CF5994" w14:paraId="09358680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1BCE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7F8B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CD9A0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3322</w:t>
            </w:r>
          </w:p>
        </w:tc>
      </w:tr>
      <w:tr w:rsidR="00CF5994" w14:paraId="157BA39D" w14:textId="77777777" w:rsidTr="00B325C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598E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74C1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F6327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14050</w:t>
            </w:r>
          </w:p>
        </w:tc>
      </w:tr>
      <w:tr w:rsidR="00CF5994" w14:paraId="5F4C84C3" w14:textId="77777777" w:rsidTr="00B325C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8CB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F15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1653/32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A0A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7718</w:t>
            </w:r>
          </w:p>
        </w:tc>
      </w:tr>
      <w:tr w:rsidR="00CF5994" w14:paraId="6CFB1D3C" w14:textId="77777777" w:rsidTr="00B325C1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8E1298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C1E53" w14:textId="77777777" w:rsidR="00CF5994" w:rsidRDefault="00CF59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1653/35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4061A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479</w:t>
            </w:r>
          </w:p>
        </w:tc>
      </w:tr>
      <w:tr w:rsidR="00CF5994" w14:paraId="37F86C6B" w14:textId="77777777" w:rsidTr="00B325C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D887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A5A29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1B1A2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26664</w:t>
            </w:r>
          </w:p>
        </w:tc>
      </w:tr>
    </w:tbl>
    <w:p w14:paraId="5064132C" w14:textId="77777777" w:rsidR="00CF5994" w:rsidRDefault="00CF5994" w:rsidP="00B325C1">
      <w:pPr>
        <w:pStyle w:val="KUJKnormal"/>
        <w:rPr>
          <w:bCs/>
        </w:rPr>
      </w:pPr>
    </w:p>
    <w:p w14:paraId="2A4051B5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Tábor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08B549D" w14:textId="77777777" w:rsidR="00CF5994" w:rsidRDefault="00CF5994" w:rsidP="00B325C1">
      <w:pPr>
        <w:pStyle w:val="KUJKnormal"/>
        <w:rPr>
          <w:b/>
          <w:bCs/>
        </w:rPr>
      </w:pPr>
    </w:p>
    <w:p w14:paraId="7C39C5ED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F6B0C76" w14:textId="77777777" w:rsidR="00CF5994" w:rsidRDefault="00CF5994" w:rsidP="00B325C1">
      <w:pPr>
        <w:pStyle w:val="KUJKnormal"/>
      </w:pPr>
    </w:p>
    <w:p w14:paraId="58C9D785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525DDC30" w14:textId="77777777" w:rsidR="00CF5994" w:rsidRDefault="00CF5994" w:rsidP="00B325C1">
      <w:pPr>
        <w:pStyle w:val="KUJKnormal"/>
        <w:rPr>
          <w:bCs/>
        </w:rPr>
      </w:pPr>
    </w:p>
    <w:p w14:paraId="75D4F33A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583F774" w14:textId="77777777" w:rsidR="00CF5994" w:rsidRDefault="00CF5994" w:rsidP="00B325C1">
      <w:pPr>
        <w:pStyle w:val="KUJKnormal"/>
        <w:rPr>
          <w:bCs/>
        </w:rPr>
      </w:pPr>
      <w:r>
        <w:rPr>
          <w:b/>
          <w:bCs/>
        </w:rPr>
        <w:t>Obec Hospříz, IČO 246751</w:t>
      </w:r>
      <w:r>
        <w:t>, požádala Jihočeský kraj o vzájemné darování pozemkových parcel katastru nemovitostí č. 525/3 o výměře 236 m</w:t>
      </w:r>
      <w:r>
        <w:rPr>
          <w:vertAlign w:val="superscript"/>
        </w:rPr>
        <w:t>2</w:t>
      </w:r>
      <w:r>
        <w:t>, ostatní plocha, ostatní komunikace, č. 525/4 o výměře 180 m</w:t>
      </w:r>
      <w:r>
        <w:rPr>
          <w:vertAlign w:val="superscript"/>
        </w:rPr>
        <w:t>2</w:t>
      </w:r>
      <w:r>
        <w:t>, ostatní plocha, ostatní komunikace, č. 525/5 o výměře 95 m</w:t>
      </w:r>
      <w:r>
        <w:rPr>
          <w:vertAlign w:val="superscript"/>
        </w:rPr>
        <w:t>2</w:t>
      </w:r>
      <w:r>
        <w:t>, ostatní plocha, ostatní komunikace, č. 525/7 o výměře 30 m</w:t>
      </w:r>
      <w:r>
        <w:rPr>
          <w:vertAlign w:val="superscript"/>
        </w:rPr>
        <w:t>2</w:t>
      </w:r>
      <w:r>
        <w:t>, ostatní plocha, ostatní komunikace, č. 525/8 o výměře 12 m</w:t>
      </w:r>
      <w:r>
        <w:rPr>
          <w:vertAlign w:val="superscript"/>
        </w:rPr>
        <w:t>2</w:t>
      </w:r>
      <w:r>
        <w:t>, ostatní plocha, ostatní komunikace, č. 525/9 o výměře 18 m</w:t>
      </w:r>
      <w:r>
        <w:rPr>
          <w:vertAlign w:val="superscript"/>
        </w:rPr>
        <w:t>2</w:t>
      </w:r>
      <w:r>
        <w:t>, ostatní plocha, ostatní komunikace, č. 525/10 o výměře 170 m</w:t>
      </w:r>
      <w:r>
        <w:rPr>
          <w:vertAlign w:val="superscript"/>
        </w:rPr>
        <w:t>2</w:t>
      </w:r>
      <w:r>
        <w:t>, ostatní plocha, ostatní komunikace a č. 3546/2 o výměře 234 m</w:t>
      </w:r>
      <w:r>
        <w:rPr>
          <w:vertAlign w:val="superscript"/>
        </w:rPr>
        <w:t>2</w:t>
      </w:r>
      <w:r>
        <w:t xml:space="preserve">, ostatní plocha, ostatní komunikace, které jsou zapsány </w:t>
      </w:r>
      <w:r>
        <w:rPr>
          <w:bCs/>
        </w:rPr>
        <w:t xml:space="preserve">u Katastrálního úřadu pro Jihočeský kraj, Katastrální pracoviště Jindřichův Hradec v katastru nemovitostí na listu vlastnictví č. 80 pro obec a k. ú. Hospříz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 a č. 494/6 o výměře 45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 xml:space="preserve">které jsou zapsány </w:t>
      </w:r>
      <w:r>
        <w:rPr>
          <w:bCs/>
        </w:rPr>
        <w:t xml:space="preserve">u Katastrálního úřadu pro Jihočeský kraj, Katastrální pracoviště Jindřichův Hradec v katastru nemovitostí na listu vlastnictví č. 10001 pro obec a k. ú. Hospříz </w:t>
      </w:r>
      <w:r>
        <w:rPr>
          <w:b/>
        </w:rPr>
        <w:t>v dosavadním vlastnictví Obce Hospříz</w:t>
      </w:r>
      <w:r>
        <w:rPr>
          <w:bCs/>
        </w:rPr>
        <w:t>.</w:t>
      </w:r>
    </w:p>
    <w:p w14:paraId="32B8C886" w14:textId="77777777" w:rsidR="00CF5994" w:rsidRDefault="00CF5994" w:rsidP="00B325C1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CF5994" w14:paraId="2CCCE8DD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5F19D0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Hospříz</w:t>
            </w:r>
          </w:p>
        </w:tc>
        <w:tc>
          <w:tcPr>
            <w:tcW w:w="1360" w:type="dxa"/>
            <w:noWrap/>
            <w:vAlign w:val="bottom"/>
            <w:hideMark/>
          </w:tcPr>
          <w:p w14:paraId="512252B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047DF00B" w14:textId="77777777" w:rsidTr="00B325C1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4C0E35B5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582F4F46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A010733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6B654B96" w14:textId="77777777" w:rsidTr="00B325C1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6E9888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E7EA3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CF5FA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48E93DAC" w14:textId="77777777" w:rsidTr="00B325C1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1BC8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AEE7F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C5B59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</w:t>
            </w:r>
          </w:p>
        </w:tc>
      </w:tr>
      <w:tr w:rsidR="00CF5994" w14:paraId="161AC23E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FCF3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E5C9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39367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</w:tr>
      <w:tr w:rsidR="00CF5994" w14:paraId="7912AB23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A869D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AF075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576D8E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</w:tr>
      <w:tr w:rsidR="00CF5994" w14:paraId="52219131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C53A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203E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CDE1A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CF5994" w14:paraId="7271ACBA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BE77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C3BFD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63EBC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CF5994" w14:paraId="4DDE2BAD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C542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459DF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8785D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</w:tr>
      <w:tr w:rsidR="00CF5994" w14:paraId="0BCBA8A6" w14:textId="77777777" w:rsidTr="00B325C1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65E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88238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525/10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891BC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</w:tr>
      <w:tr w:rsidR="00CF5994" w14:paraId="549EDB9D" w14:textId="77777777" w:rsidTr="00B325C1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1A97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021A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836E6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</w:tr>
      <w:tr w:rsidR="00CF5994" w14:paraId="69AC29AF" w14:textId="77777777" w:rsidTr="00B325C1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BE98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9E109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B1B1E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975</w:t>
            </w:r>
          </w:p>
        </w:tc>
      </w:tr>
      <w:tr w:rsidR="00CF5994" w14:paraId="581CCF90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CC80BF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Hospříz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1800A6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6F02F363" w14:textId="77777777" w:rsidTr="00B325C1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6453AABE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78CA1648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BC5D17F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3611763A" w14:textId="77777777" w:rsidTr="00B325C1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401FB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0D87F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2622CA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5EDC8E79" w14:textId="77777777" w:rsidTr="00B325C1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1568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2440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7999B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CF5994" w14:paraId="6A9D315B" w14:textId="77777777" w:rsidTr="00B325C1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2968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Hospříz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528A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4B129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</w:tr>
      <w:tr w:rsidR="00CF5994" w14:paraId="4C8FA54C" w14:textId="77777777" w:rsidTr="00B325C1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B6A7E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135F8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04EE7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</w:tbl>
    <w:p w14:paraId="3DC522FC" w14:textId="77777777" w:rsidR="00CF5994" w:rsidRDefault="00CF5994" w:rsidP="00B325C1">
      <w:pPr>
        <w:pStyle w:val="KUJKnormal"/>
        <w:rPr>
          <w:bCs/>
        </w:rPr>
      </w:pPr>
    </w:p>
    <w:p w14:paraId="4EDC02B3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Hospříz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9606F1B" w14:textId="77777777" w:rsidR="00CF5994" w:rsidRDefault="00CF5994" w:rsidP="00B325C1">
      <w:pPr>
        <w:pStyle w:val="KUJKnormal"/>
        <w:rPr>
          <w:b/>
          <w:bCs/>
        </w:rPr>
      </w:pPr>
    </w:p>
    <w:p w14:paraId="33935618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65AB727" w14:textId="77777777" w:rsidR="00CF5994" w:rsidRDefault="00CF5994" w:rsidP="00B325C1">
      <w:pPr>
        <w:pStyle w:val="KUJKnormal"/>
      </w:pPr>
    </w:p>
    <w:p w14:paraId="5131243D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65482687" w14:textId="77777777" w:rsidR="00CF5994" w:rsidRDefault="00CF5994" w:rsidP="00B325C1">
      <w:pPr>
        <w:pStyle w:val="KUJKnormal"/>
      </w:pPr>
    </w:p>
    <w:p w14:paraId="1BFAF83D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061204EB" w14:textId="77777777" w:rsidR="00CF5994" w:rsidRDefault="00CF5994" w:rsidP="00B325C1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Obec Minice, IČO 511749</w:t>
      </w:r>
      <w:r>
        <w:t>, o vzájemné darování pozemkové parcely katastru nemovitostí č. 981/2 o výměře 116 m</w:t>
      </w:r>
      <w:r>
        <w:rPr>
          <w:vertAlign w:val="superscript"/>
        </w:rPr>
        <w:t>2</w:t>
      </w:r>
      <w:r>
        <w:t xml:space="preserve">, ostatní plocha, ostatní komunikace, která je zapsána </w:t>
      </w:r>
      <w:r>
        <w:rPr>
          <w:bCs/>
        </w:rPr>
        <w:t xml:space="preserve">u Katastrálního úřadu pro Jihočeský kraj, Katastrální pracoviště Písek v katastru nemovitostí na listu vlastnictví č. 306 pro obec Minice a k. ú. Minice u Mišovic </w:t>
      </w:r>
      <w:r>
        <w:rPr>
          <w:b/>
        </w:rPr>
        <w:t>v dosavadním vlastnictví Jihočeského kraje</w:t>
      </w:r>
      <w:r>
        <w:rPr>
          <w:bCs/>
        </w:rPr>
        <w:t xml:space="preserve"> </w:t>
      </w:r>
      <w:r>
        <w:t>za pozemkové parcely katastru nemovitostí č. 416/4 o výměře 6 m</w:t>
      </w:r>
      <w:r>
        <w:rPr>
          <w:vertAlign w:val="superscript"/>
        </w:rPr>
        <w:t>2</w:t>
      </w:r>
      <w:r>
        <w:t>, ostatní plocha, silnice, č. 452/9 o výměře 4 m</w:t>
      </w:r>
      <w:r>
        <w:rPr>
          <w:vertAlign w:val="superscript"/>
        </w:rPr>
        <w:t>2</w:t>
      </w:r>
      <w:r>
        <w:t>, ostatní plocha, silnice, č. 871/6 o výměře 1706 m</w:t>
      </w:r>
      <w:r>
        <w:rPr>
          <w:vertAlign w:val="superscript"/>
        </w:rPr>
        <w:t>2</w:t>
      </w:r>
      <w:r>
        <w:t>, ostatní plocha, silnice, č. 920/18 o výměře 47 m</w:t>
      </w:r>
      <w:r>
        <w:rPr>
          <w:vertAlign w:val="superscript"/>
        </w:rPr>
        <w:t>2</w:t>
      </w:r>
      <w:r>
        <w:t>, ostatní plocha, silnice, č. 955 o výměře 116 m</w:t>
      </w:r>
      <w:r>
        <w:rPr>
          <w:vertAlign w:val="superscript"/>
        </w:rPr>
        <w:t>2</w:t>
      </w:r>
      <w:r>
        <w:t>, ostatní plocha, silnice, č. 1049/1 o výměře 2146 m</w:t>
      </w:r>
      <w:r>
        <w:rPr>
          <w:vertAlign w:val="superscript"/>
        </w:rPr>
        <w:t>2</w:t>
      </w:r>
      <w:r>
        <w:t>, ostatní plocha, silnice, č. 1104 o výměře 4117 m</w:t>
      </w:r>
      <w:r>
        <w:rPr>
          <w:vertAlign w:val="superscript"/>
        </w:rPr>
        <w:t>2</w:t>
      </w:r>
      <w:r>
        <w:t>, ostatní plocha, ostatní komunikace, č. 1160 o výměře 718 m</w:t>
      </w:r>
      <w:r>
        <w:rPr>
          <w:vertAlign w:val="superscript"/>
        </w:rPr>
        <w:t>2</w:t>
      </w:r>
      <w:r>
        <w:t>, ostatní plocha, ostatní komunikace, č. 1163 o výměře 4117 m</w:t>
      </w:r>
      <w:r>
        <w:rPr>
          <w:vertAlign w:val="superscript"/>
        </w:rPr>
        <w:t>2</w:t>
      </w:r>
      <w:r>
        <w:t>, ostatní plocha, ostatní komunikace a č. 1175 o výměře 33 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Písek v katastru nemovitostí na listu vlastnictví č. 1 pro obec Minice a k. ú. Minice u Mišovic </w:t>
      </w:r>
      <w:r>
        <w:rPr>
          <w:b/>
        </w:rPr>
        <w:t>v dosavadním vlastnictví Obce Minice.</w:t>
      </w:r>
    </w:p>
    <w:p w14:paraId="7C536D28" w14:textId="77777777" w:rsidR="00CF5994" w:rsidRDefault="00CF5994" w:rsidP="00B325C1">
      <w:pPr>
        <w:pStyle w:val="KUJKnormal"/>
        <w:rPr>
          <w:b/>
        </w:rPr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1705"/>
        <w:gridCol w:w="1360"/>
      </w:tblGrid>
      <w:tr w:rsidR="00CF5994" w14:paraId="34B55470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78F83C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Minice</w:t>
            </w:r>
          </w:p>
        </w:tc>
        <w:tc>
          <w:tcPr>
            <w:tcW w:w="1360" w:type="dxa"/>
            <w:noWrap/>
            <w:vAlign w:val="bottom"/>
            <w:hideMark/>
          </w:tcPr>
          <w:p w14:paraId="47C03B7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3DA4336D" w14:textId="77777777" w:rsidTr="00B325C1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2B75263A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48485B3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E0D04F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47B14BDD" w14:textId="77777777" w:rsidTr="00B325C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55B66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4B85B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17AD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4DE86BE8" w14:textId="77777777" w:rsidTr="00B325C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8300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6849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981/2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92976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</w:tr>
      <w:tr w:rsidR="00CF5994" w14:paraId="2945819D" w14:textId="77777777" w:rsidTr="00B325C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08D8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2639D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44346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116</w:t>
            </w:r>
          </w:p>
        </w:tc>
      </w:tr>
      <w:tr w:rsidR="00CF5994" w14:paraId="45E3D219" w14:textId="77777777" w:rsidTr="00B325C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A8A2BD0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Minice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1BFCB3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2C702DE6" w14:textId="77777777" w:rsidTr="00B325C1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4FFFF01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28AB32A6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C2C0E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3DBB813B" w14:textId="77777777" w:rsidTr="00B325C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9D965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C5906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00C7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378B4B4D" w14:textId="77777777" w:rsidTr="00B325C1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9974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CD59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A92B6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CF5994" w14:paraId="2D8F41BD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4941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3709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2DFC3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F5994" w14:paraId="7D5EC0AA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9B9E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E201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13945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1706</w:t>
            </w:r>
          </w:p>
        </w:tc>
      </w:tr>
      <w:tr w:rsidR="00CF5994" w14:paraId="2A52A49B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12273B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7C47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920/18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8243A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CF5994" w14:paraId="0D17B9F8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1987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3C68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32D90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CF5994" w14:paraId="73AA8597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60B9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7E8B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1049/1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873AC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2146</w:t>
            </w:r>
          </w:p>
        </w:tc>
      </w:tr>
      <w:tr w:rsidR="00CF5994" w14:paraId="4C48A32F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3F89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4100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769F4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4117</w:t>
            </w:r>
          </w:p>
        </w:tc>
      </w:tr>
      <w:tr w:rsidR="00CF5994" w14:paraId="2401D192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9317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C8C7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45A1C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CF5994" w14:paraId="0514F733" w14:textId="77777777" w:rsidTr="00B325C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890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1E9B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F0EBC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3514</w:t>
            </w:r>
          </w:p>
        </w:tc>
      </w:tr>
      <w:tr w:rsidR="00CF5994" w14:paraId="5F039B5B" w14:textId="77777777" w:rsidTr="00B325C1">
        <w:trPr>
          <w:trHeight w:val="31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C1C2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08F4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4AC51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CF5994" w14:paraId="0A53741C" w14:textId="77777777" w:rsidTr="00B325C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BDC8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82B84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A462F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12407</w:t>
            </w:r>
          </w:p>
        </w:tc>
      </w:tr>
    </w:tbl>
    <w:p w14:paraId="3E9A1364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Minice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7E6A62A" w14:textId="77777777" w:rsidR="00CF5994" w:rsidRDefault="00CF5994" w:rsidP="00B325C1">
      <w:pPr>
        <w:pStyle w:val="KUJKnormal"/>
        <w:rPr>
          <w:b/>
          <w:bCs/>
        </w:rPr>
      </w:pPr>
    </w:p>
    <w:p w14:paraId="268173FF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F4BD634" w14:textId="77777777" w:rsidR="00CF5994" w:rsidRDefault="00CF5994" w:rsidP="00B325C1">
      <w:pPr>
        <w:pStyle w:val="KUJKnormal"/>
      </w:pPr>
    </w:p>
    <w:p w14:paraId="2B655731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69CEC585" w14:textId="77777777" w:rsidR="00CF5994" w:rsidRDefault="00CF5994" w:rsidP="00B325C1">
      <w:pPr>
        <w:pStyle w:val="KUJKnormal"/>
      </w:pPr>
    </w:p>
    <w:p w14:paraId="3C7C6D89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0C830208" w14:textId="77777777" w:rsidR="00CF5994" w:rsidRDefault="00CF5994" w:rsidP="00B325C1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Obce Malšín, IČO 475475</w:t>
      </w:r>
      <w:r>
        <w:rPr>
          <w:bCs/>
        </w:rPr>
        <w:t>, o vzájemné darování pozemkových parcel katastru nemovitostí č. 224/2 o výměře 1096 m</w:t>
      </w:r>
      <w:r>
        <w:rPr>
          <w:bCs/>
          <w:vertAlign w:val="superscript"/>
        </w:rPr>
        <w:t>2</w:t>
      </w:r>
      <w:r>
        <w:rPr>
          <w:bCs/>
        </w:rPr>
        <w:t>, lesní pozemek a č. 224/4 o výměře 679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oddělených na základě geometrického plánu č. 55 – 52/2023 ze dne 20. 6. 2023 z pozemkové parcely katastru nemovitostí č. 224, ostatní plocha, silnice, která je zapsána u Katastrálního úřadu pro Jihočeský kraj, Katastrální pracoviště Český Krumlov v katastru nemovitostí na listu vlastnictví č. 19 pro obec Malší a k. ú. Boršov u Loučovic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222/2 o výměře 1568 m</w:t>
      </w:r>
      <w:r>
        <w:rPr>
          <w:bCs/>
          <w:vertAlign w:val="superscript"/>
        </w:rPr>
        <w:t>2</w:t>
      </w:r>
      <w:r>
        <w:rPr>
          <w:bCs/>
        </w:rPr>
        <w:t>, ostatní plocha, silnice, oddělenou na základě geometrického plánu č. 55 – 52/2023 ze dne 20. 6. 2023 z pozemkové parcely katastru nemovitostí č. 222, lesní pozemek, která je zapsána u Katastrálního úřadu pro Jihočeský kraj, Katastrální pracoviště Český Krumlov v katastru nemovitostí na listu vlastnictví č. 10001 pro obec Malší a k. ú. Boršov u Loučovic a pozemkovou parcelu katastru nemovitostí č. 223/2 o výměře 498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na základě geometrického plánu č. 55 – 52/2023 ze dne 20. 6. 2023 z pozemkové parcely katastru nemovitostí č. 223, lesní pozemek, která je zapsána u Katastrálního úřadu pro Jihočeský kraj, Katastrální pracoviště Český Krumlov v katastru nemovitostí na listu vlastnictví č. 10001 pro obec Malší a k. ú. Boršov u Loučovic </w:t>
      </w:r>
      <w:r>
        <w:rPr>
          <w:b/>
        </w:rPr>
        <w:t>v dosavadním vlastnictví Obce Malšín.</w:t>
      </w:r>
    </w:p>
    <w:p w14:paraId="18F1978B" w14:textId="77777777" w:rsidR="00CF5994" w:rsidRDefault="00CF5994" w:rsidP="00B325C1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130"/>
        <w:gridCol w:w="1360"/>
      </w:tblGrid>
      <w:tr w:rsidR="00CF5994" w14:paraId="5BCAF596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74F708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Malšín</w:t>
            </w:r>
          </w:p>
        </w:tc>
        <w:tc>
          <w:tcPr>
            <w:tcW w:w="1360" w:type="dxa"/>
            <w:noWrap/>
            <w:vAlign w:val="bottom"/>
            <w:hideMark/>
          </w:tcPr>
          <w:p w14:paraId="0D9D04B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4006DE98" w14:textId="77777777" w:rsidTr="00B325C1">
        <w:trPr>
          <w:trHeight w:val="315"/>
        </w:trPr>
        <w:tc>
          <w:tcPr>
            <w:tcW w:w="2730" w:type="dxa"/>
            <w:noWrap/>
            <w:vAlign w:val="bottom"/>
            <w:hideMark/>
          </w:tcPr>
          <w:p w14:paraId="143C672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6C4E90C5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D14BF98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37EC0372" w14:textId="77777777" w:rsidTr="00B325C1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9645C8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FFE5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C6283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42AA06D0" w14:textId="77777777" w:rsidTr="00B325C1">
        <w:trPr>
          <w:trHeight w:val="30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D0DA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2507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224/2 (z parcely 224)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6662A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1096</w:t>
            </w:r>
          </w:p>
        </w:tc>
      </w:tr>
      <w:tr w:rsidR="00CF5994" w14:paraId="0225E209" w14:textId="77777777" w:rsidTr="00B325C1">
        <w:trPr>
          <w:trHeight w:val="315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4443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8AB1F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224/4 (z parcely 224)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99B41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679</w:t>
            </w:r>
          </w:p>
        </w:tc>
      </w:tr>
      <w:tr w:rsidR="00CF5994" w14:paraId="05DEC6ED" w14:textId="77777777" w:rsidTr="00B325C1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D297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BBA68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AF6E7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1775</w:t>
            </w:r>
          </w:p>
        </w:tc>
      </w:tr>
      <w:tr w:rsidR="00CF5994" w14:paraId="3C1B4D2B" w14:textId="77777777" w:rsidTr="00B325C1">
        <w:trPr>
          <w:trHeight w:val="300"/>
        </w:trPr>
        <w:tc>
          <w:tcPr>
            <w:tcW w:w="2730" w:type="dxa"/>
            <w:noWrap/>
            <w:vAlign w:val="bottom"/>
            <w:hideMark/>
          </w:tcPr>
          <w:p w14:paraId="4E821EC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70E2B5D7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466F03E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04A77608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E6C51D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Malšín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C8DBD64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2B76CACA" w14:textId="77777777" w:rsidTr="00B325C1">
        <w:trPr>
          <w:trHeight w:val="315"/>
        </w:trPr>
        <w:tc>
          <w:tcPr>
            <w:tcW w:w="2730" w:type="dxa"/>
            <w:noWrap/>
            <w:vAlign w:val="bottom"/>
            <w:hideMark/>
          </w:tcPr>
          <w:p w14:paraId="2767B613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14:paraId="50C0ADF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ADF16B5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7D5B8321" w14:textId="77777777" w:rsidTr="00B325C1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4E613B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4D09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F3785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379BEFEB" w14:textId="77777777" w:rsidTr="00B325C1">
        <w:trPr>
          <w:trHeight w:val="30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82A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BD9B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222/2 (z parcely 222)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74DB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1568</w:t>
            </w:r>
          </w:p>
        </w:tc>
      </w:tr>
      <w:tr w:rsidR="00CF5994" w14:paraId="26B41952" w14:textId="77777777" w:rsidTr="00B325C1">
        <w:trPr>
          <w:trHeight w:val="315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FD5AC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u Loučovic</w:t>
            </w:r>
          </w:p>
        </w:tc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5166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223/2 (z parcely 223)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5A7B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498</w:t>
            </w:r>
          </w:p>
        </w:tc>
      </w:tr>
      <w:tr w:rsidR="00CF5994" w14:paraId="6B0984C0" w14:textId="77777777" w:rsidTr="00B325C1">
        <w:trPr>
          <w:trHeight w:val="315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C233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F2F26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0938E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2066</w:t>
            </w:r>
          </w:p>
        </w:tc>
      </w:tr>
    </w:tbl>
    <w:p w14:paraId="6736B59B" w14:textId="77777777" w:rsidR="00CF5994" w:rsidRDefault="00CF5994" w:rsidP="00B325C1">
      <w:pPr>
        <w:pStyle w:val="KUJKnormal"/>
      </w:pPr>
    </w:p>
    <w:p w14:paraId="38E1DEE4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zbytkovými lesními pozemky podél silnice III/1602, a naopak pozemky v dosavadním vlastnictví Obce Malšín jsou zastavěné silnicí III/1602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C3093AA" w14:textId="77777777" w:rsidR="00CF5994" w:rsidRDefault="00CF5994" w:rsidP="00B325C1">
      <w:pPr>
        <w:pStyle w:val="KUJKnormal"/>
        <w:rPr>
          <w:b/>
          <w:bCs/>
        </w:rPr>
      </w:pPr>
    </w:p>
    <w:p w14:paraId="7E9DBB7E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42ECFB5" w14:textId="77777777" w:rsidR="00CF5994" w:rsidRDefault="00CF5994" w:rsidP="00B325C1">
      <w:pPr>
        <w:pStyle w:val="KUJKnormal"/>
      </w:pPr>
    </w:p>
    <w:p w14:paraId="12E2FAD8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28BDEAC4" w14:textId="77777777" w:rsidR="00CF5994" w:rsidRDefault="00CF5994" w:rsidP="00B325C1">
      <w:pPr>
        <w:pStyle w:val="KUJKnormal"/>
      </w:pPr>
    </w:p>
    <w:p w14:paraId="18E420D2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02CBD3F0" w14:textId="77777777" w:rsidR="00CF5994" w:rsidRDefault="00CF5994" w:rsidP="00B325C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Dačice, IČO 246476</w:t>
      </w:r>
      <w:r>
        <w:rPr>
          <w:bCs/>
        </w:rPr>
        <w:t>, o vzájemné darování pozemkových parcel katastru nemovitostí č. 563/22 o výměře 1068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 563/23 o výměře 1177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270 – 71/2023 ze dne 4. 8. 2023 z pozemkové parcely katastru nemovitostí č. 563/1, ostatní plocha, silnice, která je zapsána u Katastrálního úřadu pro Jihočeský kraj, Katastrální pracoviště Jindřichův Hradec v katastru nemovitostí na listu vlastnictví č. 84 pro obec Dačice a Borek u Dačic a pozemkových parcel katastru nemovitostí č. 1010/10 o výměře 677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1010/11 o výměře 630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1010/12 o výměře 504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1010/13 o 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1010/14 o výměře 69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oddělených na základě geometrického plánu č. 264 – 63/2023 ze dne 11. 8. 2023 z pozemkové parcely katastru nemovitostí č. 1010/5, ostatní plocha, silnice, která je zapsána u Katastrálního úřadu pro Jihočeský kraj, Katastrální pracoviště Jindřichův Hradec v katastru nemovitostí na listu vlastnictví č. 50 pro obec Dačice a k. ú. Malý Pěčín </w:t>
      </w:r>
      <w:r>
        <w:rPr>
          <w:b/>
        </w:rPr>
        <w:t>v dosavadním vlastnictví Jihočeského kraje</w:t>
      </w:r>
      <w:r>
        <w:rPr>
          <w:bCs/>
        </w:rPr>
        <w:t xml:space="preserve"> za pozemkovou parcelu katastru nemovitostí č. 563/24 o výměře 13 m</w:t>
      </w:r>
      <w:r>
        <w:rPr>
          <w:bCs/>
          <w:vertAlign w:val="superscript"/>
        </w:rPr>
        <w:t>2</w:t>
      </w:r>
      <w:r>
        <w:rPr>
          <w:bCs/>
        </w:rPr>
        <w:t>, ostatní plocha, sinice, oddělenou na základě geometrického plánu č. 270 – 71/2023 ze dne 4. 8. 2023 z pozemkové parcely katastru nemovitostí č. 563/4, ostatní plocha, ostatní komunikace, která je zapsána u Katastrálního úřadu pro Jihočeský kraj, Katastrální pracoviště Jindřichův Hradec v katastru nemovitostí na listu vlastnictví č. 10001 pro obec Dačice a Borek u Dačic a pozemkovou parcelu katastru nemovitostí č. 27/2 o výměře 1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sinice, oddělenou na základě geometrického plánu č. 264 – 63/2023 ze dne 11. 8. 2023 z pozemkové parcely katastru nemovitostí č. 27, vodní plocha, která je zapsána u Katastrálního úřadu pro Jihočeský kraj, Katastrální pracoviště Jindřichův Hradec v katastru nemovitostí na listu vlastnictví č. 10001 pro obec Dačice a k. ú. Malý Pěčín </w:t>
      </w:r>
      <w:r>
        <w:rPr>
          <w:b/>
        </w:rPr>
        <w:t>v dosavadním vlastnictví Města Dačice.</w:t>
      </w:r>
    </w:p>
    <w:p w14:paraId="608E41C7" w14:textId="77777777" w:rsidR="00CF5994" w:rsidRDefault="00CF5994" w:rsidP="00B325C1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CF5994" w14:paraId="781FB13A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C7E53D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Dačice</w:t>
            </w:r>
          </w:p>
        </w:tc>
        <w:tc>
          <w:tcPr>
            <w:tcW w:w="1360" w:type="dxa"/>
            <w:noWrap/>
            <w:vAlign w:val="bottom"/>
            <w:hideMark/>
          </w:tcPr>
          <w:p w14:paraId="2563938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460712A8" w14:textId="77777777" w:rsidTr="00B325C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72DF02B1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70772D9E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71E0734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01801833" w14:textId="77777777" w:rsidTr="00B325C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639CC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2981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12B394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5E11D3D2" w14:textId="77777777" w:rsidTr="00B325C1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D118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54574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563/22 (z parcely 563/1)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62BF9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1068</w:t>
            </w:r>
          </w:p>
        </w:tc>
      </w:tr>
      <w:tr w:rsidR="00CF5994" w14:paraId="65FA24DB" w14:textId="77777777" w:rsidTr="00B325C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8181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0634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563/23 (z parcely 563/1)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C59B3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</w:t>
            </w:r>
          </w:p>
        </w:tc>
      </w:tr>
      <w:tr w:rsidR="00CF5994" w14:paraId="0A590844" w14:textId="77777777" w:rsidTr="00B325C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4D6ED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6151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1010/10 (z parcely 1010/5)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503A1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677</w:t>
            </w:r>
          </w:p>
        </w:tc>
      </w:tr>
      <w:tr w:rsidR="00CF5994" w14:paraId="7B7E74A0" w14:textId="77777777" w:rsidTr="00B325C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EC4D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21F0F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1010/11 (z parcely 1010/5)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E49B5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630</w:t>
            </w:r>
          </w:p>
        </w:tc>
      </w:tr>
      <w:tr w:rsidR="00CF5994" w14:paraId="333F569B" w14:textId="77777777" w:rsidTr="00B325C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D101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F26D5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1010/12 (z parcely 1010/5)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1A979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504</w:t>
            </w:r>
          </w:p>
        </w:tc>
      </w:tr>
      <w:tr w:rsidR="00CF5994" w14:paraId="1111FF11" w14:textId="77777777" w:rsidTr="00B325C1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A555F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9E7E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1010/13 (z parcely 1010/5)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2E401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CF5994" w14:paraId="0F76C02A" w14:textId="77777777" w:rsidTr="00B325C1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2D6A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2070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1010/14 (z parcely 1010/5)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49EA4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CF5994" w14:paraId="12CEC039" w14:textId="77777777" w:rsidTr="00B325C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6C2C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B3CFC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F7094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4128</w:t>
            </w:r>
          </w:p>
        </w:tc>
      </w:tr>
      <w:tr w:rsidR="00CF5994" w14:paraId="70B0F114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0B1184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44FC75B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Dačice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43DC4B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3CFB0364" w14:textId="77777777" w:rsidTr="00B325C1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4F1D807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39D6BE0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E452074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7E4AB7E8" w14:textId="77777777" w:rsidTr="00B325C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BDF9E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9065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3D40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18E425C1" w14:textId="77777777" w:rsidTr="00B325C1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E408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Borek u Dačic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E87F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563/24 (z parcely 563/4)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39B93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CF5994" w14:paraId="18D2DBA9" w14:textId="77777777" w:rsidTr="00B325C1">
        <w:trPr>
          <w:trHeight w:val="315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91E4E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Malý Pěčín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C4ADC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27/2 (z parcely 27)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0C06C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F5994" w14:paraId="1653CFAB" w14:textId="77777777" w:rsidTr="00B325C1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18F93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DE88C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F1D4C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</w:tr>
    </w:tbl>
    <w:p w14:paraId="28528B8B" w14:textId="77777777" w:rsidR="00CF5994" w:rsidRDefault="00CF5994" w:rsidP="00B325C1">
      <w:pPr>
        <w:pStyle w:val="KUJKnormal"/>
      </w:pPr>
    </w:p>
    <w:p w14:paraId="01C024B9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Dačice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34D7CC9" w14:textId="77777777" w:rsidR="00CF5994" w:rsidRDefault="00CF5994" w:rsidP="00B325C1">
      <w:pPr>
        <w:pStyle w:val="KUJKnormal"/>
        <w:rPr>
          <w:b/>
          <w:bCs/>
        </w:rPr>
      </w:pPr>
    </w:p>
    <w:p w14:paraId="0EB911FA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CF35DF6" w14:textId="77777777" w:rsidR="00CF5994" w:rsidRDefault="00CF5994" w:rsidP="00B325C1">
      <w:pPr>
        <w:pStyle w:val="KUJKnormal"/>
      </w:pPr>
    </w:p>
    <w:p w14:paraId="4F68A4C5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7C8603E3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3C501201" w14:textId="77777777" w:rsidR="00CF5994" w:rsidRDefault="00CF5994" w:rsidP="00B325C1">
      <w:pPr>
        <w:pStyle w:val="KUJKnormal"/>
        <w:rPr>
          <w:bCs/>
        </w:rPr>
      </w:pPr>
      <w:r>
        <w:rPr>
          <w:b/>
        </w:rPr>
        <w:t>Městys Frymburk, IČO 245861</w:t>
      </w:r>
      <w:r>
        <w:rPr>
          <w:bCs/>
        </w:rPr>
        <w:t>, požádal Jihočeský kraj o vzájemné darování pozemkových parcel katastru nemovitostí č. 893/12 o výměře 536 m</w:t>
      </w:r>
      <w:r>
        <w:rPr>
          <w:bCs/>
          <w:vertAlign w:val="superscript"/>
        </w:rPr>
        <w:t>2</w:t>
      </w:r>
      <w:r>
        <w:rPr>
          <w:bCs/>
        </w:rPr>
        <w:t>, ostatní plocha, silnice, č. 893/13 o výměře 215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Český Krumlov v katastru nemovitostí na listu vlastnictví č. 1546 pro obec a k. ú. Frymburk, pozemkové parcely katastru nemovitostí č. 893/17 o výměře 274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3395 – 120a/2023 ze dne 1. 8. 2023 z pozemkové parcely katastru nemovitostí č. 893/1, ostatní plocha, silnice, která je zapsána u Katastrálního úřadu pro Jihočeský kraj, Katastrální pracoviště Český Krumlov v katastru nemovitostí na listu vlastnictví č. 1546 pro obec a k. ú. Frymburk, pozemkové parcely katastru nemovitostí č. 893/18 o výměře 3928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oddělené na základě geometrického plánu č. 3395 – 120b/2023 ze dne 1. 8. 2023 z pozemkové parcely katastru nemovitostí č. 893/1, ostatní plocha, silnice, která je zapsána u Katastrálního úřadu pro Jihočeský kraj, Katastrální pracoviště Český Krumlov v katastru nemovitostí na listu vlastnictví č. 1546 pro obec a k. ú. Frymburk, pozemkových parcel katastru nemovitostí č. 135/11 o výměře 145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135/12 o výměře 893 m</w:t>
      </w:r>
      <w:r>
        <w:rPr>
          <w:bCs/>
          <w:vertAlign w:val="superscript"/>
        </w:rPr>
        <w:t>2</w:t>
      </w:r>
      <w:r>
        <w:rPr>
          <w:bCs/>
        </w:rPr>
        <w:t>, ostatní plocha, zeleň a č. 135/13 o výměře 411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3394 – 119/2023 ze dne 25. 7. 2023 z pozemkové parcely katastru nemovitostí č. 135/1, ostatní plocha, silnice, která je zapsána u Katastrálního úřadu pro Jihočeský kraj, Katastrální pracoviště Český Krumlov v katastru nemovitostí na listu vlastnictví č. 1546 pro obec a k. ú. Frymburk, pozemkových parcel katastru nemovitostí č. 558/14 o výměře 1647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558/16 o výměře 1678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3394 – 119/2023 ze dne 25. 7. 2023 z pozemkové parcely katastru nemovitostí č. 558/1, ostatní plocha, silnice, která je zapsána u Katastrálního úřadu pro Jihočeský kraj, Katastrální pracoviště Český Krumlov v katastru nemovitostí na listu vlastnictví č. 1546 pro obec a k. ú. Frymburk a pozemkové parcely katastru nemovitostí č. 558/15 o výměře 727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oddělené na základě geometrického plánu č. 3396 – 123/2023 ze dne 25. 7. 2023 z pozemkové parcely katastru nemovitostí č. 558/1, ostatní plocha, silnice, která je zapsána u Katastrálního úřadu pro Jihočeský kraj, Katastrální pracoviště Český Krumlov v katastru nemovitostí na listu vlastnictví č. 1546 pro obec a k. ú. Frymburk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871/121 o výměře 46 m</w:t>
      </w:r>
      <w:r>
        <w:rPr>
          <w:bCs/>
          <w:vertAlign w:val="superscript"/>
        </w:rPr>
        <w:t>2</w:t>
      </w:r>
      <w:r>
        <w:rPr>
          <w:bCs/>
        </w:rPr>
        <w:t>, trvalý travní porost, č. 871/119 o výměře 16 m</w:t>
      </w:r>
      <w:r>
        <w:rPr>
          <w:bCs/>
          <w:vertAlign w:val="superscript"/>
        </w:rPr>
        <w:t>2</w:t>
      </w:r>
      <w:r>
        <w:rPr>
          <w:bCs/>
        </w:rPr>
        <w:t>, trvalý travní porost, č. 887/103 o výměře 632 m</w:t>
      </w:r>
      <w:r>
        <w:rPr>
          <w:bCs/>
          <w:vertAlign w:val="superscript"/>
        </w:rPr>
        <w:t>2</w:t>
      </w:r>
      <w:r>
        <w:rPr>
          <w:bCs/>
        </w:rPr>
        <w:t>, vodní plocha, a č. 893/9 o výměře 55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Český Krumlov v katastru nemovitostí na listu vlastnictví č. 10001 pro obec a k. ú. Frymburk </w:t>
      </w:r>
      <w:r>
        <w:rPr>
          <w:b/>
        </w:rPr>
        <w:t>v dosavadním vlastnictví Městyse Frymburk</w:t>
      </w:r>
      <w:r>
        <w:rPr>
          <w:bCs/>
        </w:rPr>
        <w:t>.</w:t>
      </w:r>
    </w:p>
    <w:p w14:paraId="66CF71A0" w14:textId="77777777" w:rsidR="00CF5994" w:rsidRDefault="00CF5994" w:rsidP="00B325C1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3337"/>
        <w:gridCol w:w="1360"/>
      </w:tblGrid>
      <w:tr w:rsidR="00CF5994" w14:paraId="1B48CC1C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F46E8F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Frymburk</w:t>
            </w:r>
          </w:p>
        </w:tc>
        <w:tc>
          <w:tcPr>
            <w:tcW w:w="1360" w:type="dxa"/>
            <w:noWrap/>
            <w:vAlign w:val="bottom"/>
            <w:hideMark/>
          </w:tcPr>
          <w:p w14:paraId="1E64C79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168700E5" w14:textId="77777777" w:rsidTr="00B325C1">
        <w:trPr>
          <w:trHeight w:val="315"/>
        </w:trPr>
        <w:tc>
          <w:tcPr>
            <w:tcW w:w="2523" w:type="dxa"/>
            <w:noWrap/>
            <w:vAlign w:val="bottom"/>
            <w:hideMark/>
          </w:tcPr>
          <w:p w14:paraId="52CB1E1F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554F5DD5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CF94A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1E5E38CE" w14:textId="77777777" w:rsidTr="00B325C1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3A217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1B42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084C2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7A26B6E7" w14:textId="77777777" w:rsidTr="00B325C1">
        <w:trPr>
          <w:trHeight w:val="300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5F900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E376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FA841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536</w:t>
            </w:r>
          </w:p>
        </w:tc>
      </w:tr>
      <w:tr w:rsidR="00CF5994" w14:paraId="7571E4C9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3AE56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3DAC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893/13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DE834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</w:tr>
      <w:tr w:rsidR="00CF5994" w14:paraId="16DCA341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2E15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AA24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893/17 (z parcely 893/1)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0BDC3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</w:t>
            </w:r>
          </w:p>
        </w:tc>
      </w:tr>
      <w:tr w:rsidR="00CF5994" w14:paraId="45FA4776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FBE0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A862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893/18 (z parcely 893/1)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8B3E5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3928</w:t>
            </w:r>
          </w:p>
        </w:tc>
      </w:tr>
      <w:tr w:rsidR="00CF5994" w14:paraId="5868FAC3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44998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809E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135/11 (z parcely 135/1)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00FBF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</w:t>
            </w:r>
          </w:p>
        </w:tc>
      </w:tr>
      <w:tr w:rsidR="00CF5994" w14:paraId="227805D7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8E5B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1F713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135/12 (z parcely 135/1)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059F5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893</w:t>
            </w:r>
          </w:p>
        </w:tc>
      </w:tr>
      <w:tr w:rsidR="00CF5994" w14:paraId="76F8169A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4C9E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31AC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135/13 (z parcely 135/1)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73F67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</w:t>
            </w:r>
          </w:p>
        </w:tc>
      </w:tr>
      <w:tr w:rsidR="00CF5994" w14:paraId="66B246D4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7F70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C7C5E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558/14 (z parcely 558/1)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BFE29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1678</w:t>
            </w:r>
          </w:p>
        </w:tc>
      </w:tr>
      <w:tr w:rsidR="00CF5994" w14:paraId="009D9E85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42E5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2E56D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558/16 (z parcely 558/1)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838F2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1678</w:t>
            </w:r>
          </w:p>
        </w:tc>
      </w:tr>
      <w:tr w:rsidR="00CF5994" w14:paraId="46AFDD6A" w14:textId="77777777" w:rsidTr="00B325C1">
        <w:trPr>
          <w:trHeight w:val="315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6F88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862CE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558/15 (z parcely 558/1)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33407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</w:t>
            </w:r>
          </w:p>
        </w:tc>
      </w:tr>
      <w:tr w:rsidR="00CF5994" w14:paraId="511BA694" w14:textId="77777777" w:rsidTr="00B325C1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E026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FDE0B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65304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10485</w:t>
            </w:r>
          </w:p>
        </w:tc>
      </w:tr>
      <w:tr w:rsidR="00CF5994" w14:paraId="335E1939" w14:textId="77777777" w:rsidTr="00B325C1">
        <w:trPr>
          <w:trHeight w:val="300"/>
        </w:trPr>
        <w:tc>
          <w:tcPr>
            <w:tcW w:w="2523" w:type="dxa"/>
            <w:noWrap/>
            <w:vAlign w:val="bottom"/>
            <w:hideMark/>
          </w:tcPr>
          <w:p w14:paraId="2CD26BB6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1F7AE6D5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48F6385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28DB6B7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04B5BD1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4B2422E6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445BC1F2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  <w:p w14:paraId="0F2C4C7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317D3144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AD7C99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6047B98B" w14:textId="77777777" w:rsidTr="00B325C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BFA785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Frymburk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2E7C39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0E7AA473" w14:textId="77777777" w:rsidTr="00B325C1">
        <w:trPr>
          <w:trHeight w:val="315"/>
        </w:trPr>
        <w:tc>
          <w:tcPr>
            <w:tcW w:w="2523" w:type="dxa"/>
            <w:noWrap/>
            <w:vAlign w:val="bottom"/>
            <w:hideMark/>
          </w:tcPr>
          <w:p w14:paraId="3AA5F817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noWrap/>
            <w:vAlign w:val="bottom"/>
            <w:hideMark/>
          </w:tcPr>
          <w:p w14:paraId="0C2B6818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8451D1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06F5C95E" w14:textId="77777777" w:rsidTr="00B325C1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038B33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FD894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47051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0E513AFF" w14:textId="77777777" w:rsidTr="00B325C1">
        <w:trPr>
          <w:trHeight w:val="300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ACB08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BA80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871/121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0DC0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</w:t>
            </w:r>
          </w:p>
        </w:tc>
      </w:tr>
      <w:tr w:rsidR="00CF5994" w14:paraId="57961439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0FD9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E33A0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871/119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F2E75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CF5994" w14:paraId="101B5140" w14:textId="77777777" w:rsidTr="00B325C1">
        <w:trPr>
          <w:trHeight w:val="300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2A0C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DE1FC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887/103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33A2B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632</w:t>
            </w:r>
          </w:p>
        </w:tc>
      </w:tr>
      <w:tr w:rsidR="00CF5994" w14:paraId="0A9D0BE3" w14:textId="77777777" w:rsidTr="00B325C1">
        <w:trPr>
          <w:trHeight w:val="315"/>
        </w:trPr>
        <w:tc>
          <w:tcPr>
            <w:tcW w:w="25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8BEA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Frymburk</w:t>
            </w:r>
          </w:p>
        </w:tc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5A05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893/9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52DDA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CF5994" w14:paraId="7C39C558" w14:textId="77777777" w:rsidTr="00B325C1">
        <w:trPr>
          <w:trHeight w:val="315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DC853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AEF38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813BC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749</w:t>
            </w:r>
          </w:p>
        </w:tc>
      </w:tr>
    </w:tbl>
    <w:p w14:paraId="4F54CE0F" w14:textId="77777777" w:rsidR="00CF5994" w:rsidRPr="00B325C1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0371F07E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Frymburk jsou zastavěné silnicí II/163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523B97C" w14:textId="77777777" w:rsidR="00CF5994" w:rsidRDefault="00CF5994" w:rsidP="00B325C1">
      <w:pPr>
        <w:pStyle w:val="KUJKnormal"/>
        <w:rPr>
          <w:b/>
          <w:bCs/>
        </w:rPr>
      </w:pPr>
    </w:p>
    <w:p w14:paraId="068FAE3B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11BBB4A" w14:textId="77777777" w:rsidR="00CF5994" w:rsidRDefault="00CF5994" w:rsidP="00B325C1">
      <w:pPr>
        <w:pStyle w:val="KUJKnormal"/>
      </w:pPr>
    </w:p>
    <w:p w14:paraId="2FECE604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2E410304" w14:textId="77777777" w:rsidR="00CF5994" w:rsidRDefault="00CF5994" w:rsidP="00B325C1">
      <w:pPr>
        <w:pStyle w:val="KUJKnormal"/>
      </w:pPr>
    </w:p>
    <w:p w14:paraId="0F1D88F2" w14:textId="77777777" w:rsidR="00CF5994" w:rsidRDefault="00CF5994" w:rsidP="00B325C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7B1B733E" w14:textId="77777777" w:rsidR="00CF5994" w:rsidRDefault="00CF5994" w:rsidP="00B325C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Záblatí, IČO 250848</w:t>
      </w:r>
      <w:r>
        <w:rPr>
          <w:bCs/>
        </w:rPr>
        <w:t xml:space="preserve">, o vzájemné darování části stavby silnice III/14135 v délce 130 m v provozní staničení od km 2,090 do km 2,220 v k. ú. Řepešín </w:t>
      </w:r>
      <w:r>
        <w:rPr>
          <w:b/>
        </w:rPr>
        <w:t>v dosavadním vlastnictví Jihočeského kraje</w:t>
      </w:r>
      <w:r>
        <w:rPr>
          <w:bCs/>
        </w:rPr>
        <w:t xml:space="preserve"> za část stavby místní komunikace v délce 92 m v provozním staničení od km 2,090 km do km 2,182 v k. ú. Řepešín a pozemkové parcely katastru nemovitostí č. 1004/2 o výměře 507 m</w:t>
      </w:r>
      <w:r>
        <w:rPr>
          <w:bCs/>
          <w:vertAlign w:val="superscript"/>
        </w:rPr>
        <w:t>2</w:t>
      </w:r>
      <w:r>
        <w:rPr>
          <w:bCs/>
        </w:rPr>
        <w:t>, ostatní plocha, silnice a č. 1005/2 o výměře 450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Prachatice v katastru nemovitostí na listu vlastnictví č. 10001 pro obec Záblatí a k. ú. Řepešín </w:t>
      </w:r>
      <w:r>
        <w:rPr>
          <w:b/>
        </w:rPr>
        <w:t>v dosavadním vlastnictví Obce Záblatí</w:t>
      </w:r>
      <w:r>
        <w:rPr>
          <w:bCs/>
        </w:rPr>
        <w:t>.</w:t>
      </w:r>
    </w:p>
    <w:p w14:paraId="67210EBA" w14:textId="77777777" w:rsidR="00CF5994" w:rsidRDefault="00CF5994" w:rsidP="00B325C1">
      <w:pPr>
        <w:pStyle w:val="KUJKnormal"/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559"/>
      </w:tblGrid>
      <w:tr w:rsidR="00CF5994" w14:paraId="6E53C629" w14:textId="77777777" w:rsidTr="00B325C1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7A3EE37D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Záblatí</w:t>
            </w:r>
          </w:p>
        </w:tc>
        <w:tc>
          <w:tcPr>
            <w:tcW w:w="1559" w:type="dxa"/>
            <w:noWrap/>
            <w:vAlign w:val="bottom"/>
            <w:hideMark/>
          </w:tcPr>
          <w:p w14:paraId="59AA1E28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558F4590" w14:textId="77777777" w:rsidTr="00B325C1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1EE606BC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799D2D3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DDD804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12881011" w14:textId="77777777" w:rsidTr="00B325C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6C855E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45621C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1827F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47932661" w14:textId="77777777" w:rsidTr="00B325C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D2310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6C9D9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 silnice III/1435 v délce 130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A43AE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CF5994" w14:paraId="0DB3EEA0" w14:textId="77777777" w:rsidTr="00B325C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42B9B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9DE62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51FDB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</w:t>
            </w:r>
          </w:p>
        </w:tc>
      </w:tr>
      <w:tr w:rsidR="00CF5994" w14:paraId="58C78014" w14:textId="77777777" w:rsidTr="00B325C1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4AD63057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160946A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Záblatí převede Jihočeskému kraji</w:t>
            </w:r>
          </w:p>
        </w:tc>
        <w:tc>
          <w:tcPr>
            <w:tcW w:w="1559" w:type="dxa"/>
            <w:noWrap/>
            <w:vAlign w:val="bottom"/>
            <w:hideMark/>
          </w:tcPr>
          <w:p w14:paraId="7CE78432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6884D41C" w14:textId="77777777" w:rsidTr="00B325C1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78895A4D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85A306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700107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41FB2634" w14:textId="77777777" w:rsidTr="00B325C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CA346D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A15E9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375D18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53B6B347" w14:textId="77777777" w:rsidTr="00B325C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5737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C005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místní komunikace v délce 92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4D39C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</w:t>
            </w:r>
          </w:p>
        </w:tc>
      </w:tr>
      <w:tr w:rsidR="00CF5994" w14:paraId="4D970CFA" w14:textId="77777777" w:rsidTr="00B325C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8A00F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11D31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1004/2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9AE0D" w14:textId="77777777" w:rsidR="00CF5994" w:rsidRDefault="00CF599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507</w:t>
            </w:r>
          </w:p>
        </w:tc>
      </w:tr>
      <w:tr w:rsidR="00CF5994" w14:paraId="6DFA468C" w14:textId="77777777" w:rsidTr="00B325C1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AE0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Řepešín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55EB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05498" w14:textId="77777777" w:rsidR="00CF5994" w:rsidRDefault="00CF599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CF5994" w14:paraId="278CB12F" w14:textId="77777777" w:rsidTr="00B325C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1687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15D98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06B2E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957</w:t>
            </w:r>
          </w:p>
        </w:tc>
      </w:tr>
    </w:tbl>
    <w:p w14:paraId="5B761A03" w14:textId="77777777" w:rsidR="00CF5994" w:rsidRDefault="00CF5994" w:rsidP="00B325C1">
      <w:pPr>
        <w:pStyle w:val="KUJKnormal"/>
      </w:pPr>
    </w:p>
    <w:p w14:paraId="5CD0B8EF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Část stavby silnice III/14135 v délce 130 m v dosavadním vlastnictví Jihočeského kraje neplní charakter silnice III. třídy, a naopak část místní komunikace v délce 92 m v dosavadním vlastnictví Obce Záblatí má charakter silnice III. třídy. Pozemky v dosavadním vlastnictví Obce Záblatí jsou zastavěné silnicí III/14135 ve 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E538C7A" w14:textId="77777777" w:rsidR="00CF5994" w:rsidRDefault="00CF5994" w:rsidP="00B325C1">
      <w:pPr>
        <w:pStyle w:val="KUJKnormal"/>
        <w:rPr>
          <w:b/>
          <w:bCs/>
        </w:rPr>
      </w:pPr>
    </w:p>
    <w:p w14:paraId="7641147C" w14:textId="77777777" w:rsidR="00CF5994" w:rsidRDefault="00CF5994" w:rsidP="00B325C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9BBD607" w14:textId="77777777" w:rsidR="00CF5994" w:rsidRDefault="00CF5994" w:rsidP="00B325C1">
      <w:pPr>
        <w:pStyle w:val="KUJKnormal"/>
      </w:pPr>
      <w:r>
        <w:t>Případná rizika či negativní ekonomické dopady nejsou zpracovateli známy, respektive byly vyloučeny podmínkami návrhu.</w:t>
      </w:r>
    </w:p>
    <w:p w14:paraId="760EA37B" w14:textId="77777777" w:rsidR="00CF5994" w:rsidRDefault="00CF5994" w:rsidP="00B325C1">
      <w:pPr>
        <w:pStyle w:val="KUJKnormal"/>
      </w:pPr>
    </w:p>
    <w:p w14:paraId="2AA296D4" w14:textId="77777777" w:rsidR="00CF5994" w:rsidRDefault="00CF5994" w:rsidP="00B325C1">
      <w:pPr>
        <w:pStyle w:val="KUJKnormal"/>
        <w:rPr>
          <w:b/>
          <w:bCs/>
          <w:color w:val="00B0F0"/>
        </w:rPr>
      </w:pPr>
    </w:p>
    <w:p w14:paraId="3A810148" w14:textId="77777777" w:rsidR="00CF5994" w:rsidRDefault="00CF5994" w:rsidP="00B325C1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021AFED4" w14:textId="77777777" w:rsidR="00CF5994" w:rsidRDefault="00CF5994" w:rsidP="00B325C1">
      <w:pPr>
        <w:pStyle w:val="KUJKnormal"/>
      </w:pPr>
    </w:p>
    <w:p w14:paraId="60AEAC0F" w14:textId="77777777" w:rsidR="00CF5994" w:rsidRDefault="00CF5994" w:rsidP="00B325C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280B9943" w14:textId="77777777" w:rsidR="00CF5994" w:rsidRDefault="00CF5994" w:rsidP="00B325C1">
      <w:pPr>
        <w:pStyle w:val="KUJKnormal"/>
        <w:rPr>
          <w:b/>
        </w:rPr>
      </w:pPr>
      <w:r>
        <w:rPr>
          <w:b/>
        </w:rPr>
        <w:t>Obchodní firma A+R s. r. o., se sídlem Počernická 257, 250 73 Radonice, IČO 26746000</w:t>
      </w:r>
      <w:r>
        <w:t>, nabídla Jihočeskému kraji bezúplatný převod dílu „s1“ o výměře 1 m</w:t>
      </w:r>
      <w:r>
        <w:rPr>
          <w:vertAlign w:val="superscript"/>
        </w:rPr>
        <w:t>2</w:t>
      </w:r>
      <w:r>
        <w:t xml:space="preserve">, odděleného na základě geometrického plánu č. 4470 – 5234/2023 ze dne 25. 7. 2023 z pozemkové parcely katastru nemovitostí č. 1094, zahrada, která je zapsána </w:t>
      </w:r>
      <w:r>
        <w:rPr>
          <w:bCs/>
        </w:rPr>
        <w:t xml:space="preserve">u Katastrálního úřadu pro Jihočeský kraj, Katastrální pracoviště Český Krumlov v katastru nemovitostí na listu vlastnictví č. 7744 pro obec a k. ú. Český Krumlov, </w:t>
      </w:r>
      <w:r>
        <w:t>dílu „q1“ o výměře 9 m</w:t>
      </w:r>
      <w:r>
        <w:rPr>
          <w:vertAlign w:val="superscript"/>
        </w:rPr>
        <w:t>2</w:t>
      </w:r>
      <w:r>
        <w:t xml:space="preserve">, odděleného na základě geometrického plánu č. 4470 – 5234/2023 ze dne 25. 7. 2023 z pozemkové parcely katastru nemovitostí č. 1770, ostatní plocha, jiná plocha, která je zapsána </w:t>
      </w:r>
      <w:r>
        <w:rPr>
          <w:bCs/>
        </w:rPr>
        <w:t xml:space="preserve">u Katastrálního úřadu pro Jihočeský kraj, Katastrální pracoviště Český Krumlov v katastru nemovitostí na listu vlastnictví č. 7744 pro obec a k. ú. Český Krumlov a </w:t>
      </w:r>
      <w:r>
        <w:t>dílu „r1“ o výměře 9 m</w:t>
      </w:r>
      <w:r>
        <w:rPr>
          <w:vertAlign w:val="superscript"/>
        </w:rPr>
        <w:t>2</w:t>
      </w:r>
      <w:r>
        <w:t xml:space="preserve">, odděleného na základě geometrického plánu č. 4470 – 5234/2023 ze dne 25. 7. 2023 z pozemkové parcely katastru nemovitostí č. 1771, ostatní plocha, jiná plocha, která je zapsána </w:t>
      </w:r>
      <w:r>
        <w:rPr>
          <w:bCs/>
        </w:rPr>
        <w:t xml:space="preserve">u Katastrálního úřadu pro Jihočeský kraj, Katastrální pracoviště Český Krumlov v katastru nemovitostí na listu vlastnictví č. 7744 pro obec a k. ú. Český Krumlov. </w:t>
      </w:r>
      <w:r>
        <w:rPr>
          <w:b/>
        </w:rPr>
        <w:t>Jedná se o pozemky zastavěné silnici II/160 ve vlastnictví Jihočeského kraje po realizaci stavby „Centrum Plešivec“, jejíž byla obchodní firma A+R s. r. o. investorem.</w:t>
      </w:r>
    </w:p>
    <w:p w14:paraId="600379B4" w14:textId="77777777" w:rsidR="00CF5994" w:rsidRDefault="00CF5994" w:rsidP="00B325C1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CF5994" w14:paraId="0CEABAEC" w14:textId="77777777" w:rsidTr="00B325C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0060CA7B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Obchodní firma A+R s. r. o. převede Jihočeskému kraji</w:t>
            </w:r>
          </w:p>
        </w:tc>
        <w:tc>
          <w:tcPr>
            <w:tcW w:w="1560" w:type="dxa"/>
            <w:noWrap/>
            <w:vAlign w:val="bottom"/>
            <w:hideMark/>
          </w:tcPr>
          <w:p w14:paraId="1C448D3A" w14:textId="77777777" w:rsidR="00CF5994" w:rsidRDefault="00CF599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CF5994" w14:paraId="48483192" w14:textId="77777777" w:rsidTr="00B325C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2411B139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55C8A81B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DE5E9D4" w14:textId="77777777" w:rsidR="00CF5994" w:rsidRDefault="00CF599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CF5994" w14:paraId="56338B74" w14:textId="77777777" w:rsidTr="00B325C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A299CA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F29580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E3567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4056327C" w14:textId="77777777" w:rsidTr="00B325C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9D59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372F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„s1“ (z parcely 1094)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D8223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CF5994" w14:paraId="35DCC4B3" w14:textId="77777777" w:rsidTr="00B325C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B9A9C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72B2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„q1“ (z parcely 1770)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FB197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CF5994" w14:paraId="640D2E21" w14:textId="77777777" w:rsidTr="00B325C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2CE8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9360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„r1“ (z parcely 1771)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9AA0A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CF5994" w14:paraId="0B26E65E" w14:textId="77777777" w:rsidTr="00B325C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AF826D" w14:textId="77777777" w:rsidR="00CF5994" w:rsidRDefault="00CF599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B72A7" w14:textId="77777777" w:rsidR="00CF5994" w:rsidRDefault="00CF599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A4F75" w14:textId="77777777" w:rsidR="00CF5994" w:rsidRDefault="00CF599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</w:t>
            </w:r>
          </w:p>
        </w:tc>
      </w:tr>
    </w:tbl>
    <w:p w14:paraId="6E6053BA" w14:textId="77777777" w:rsidR="00CF5994" w:rsidRDefault="00CF5994" w:rsidP="00B325C1">
      <w:pPr>
        <w:pStyle w:val="KUJKnormal"/>
      </w:pPr>
    </w:p>
    <w:p w14:paraId="0078ED87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Český Krumlov do vlastnictví Jihočeského kraje.</w:t>
      </w:r>
    </w:p>
    <w:p w14:paraId="3A3CF756" w14:textId="77777777" w:rsidR="00CF5994" w:rsidRDefault="00CF5994" w:rsidP="00B325C1">
      <w:pPr>
        <w:pStyle w:val="KUJKnormal"/>
        <w:rPr>
          <w:szCs w:val="20"/>
        </w:rPr>
      </w:pPr>
    </w:p>
    <w:p w14:paraId="4FE966EC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81E5861" w14:textId="77777777" w:rsidR="00CF5994" w:rsidRDefault="00CF5994" w:rsidP="00B325C1">
      <w:pPr>
        <w:pStyle w:val="KUJKnormal"/>
      </w:pPr>
    </w:p>
    <w:p w14:paraId="4F31699D" w14:textId="77777777" w:rsidR="00CF5994" w:rsidRDefault="00CF5994" w:rsidP="00B325C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5D1B125D" w14:textId="200C8E96" w:rsidR="00CF5994" w:rsidRDefault="00CF5994" w:rsidP="00B325C1">
      <w:pPr>
        <w:pStyle w:val="KUJKnormal"/>
      </w:pPr>
      <w:r w:rsidRPr="00CF5994">
        <w:rPr>
          <w:rStyle w:val="KUJKSkrytytext"/>
          <w:b/>
          <w:bCs/>
          <w:color w:val="auto"/>
        </w:rPr>
        <w:t>******</w:t>
      </w:r>
      <w:r>
        <w:rPr>
          <w:bCs/>
        </w:rPr>
        <w:t>, nabídli Jihočeskému kraji bezúplatný převod dílu „a“ o výměře 29 m</w:t>
      </w:r>
      <w:r>
        <w:rPr>
          <w:bCs/>
          <w:vertAlign w:val="superscript"/>
        </w:rPr>
        <w:t>2</w:t>
      </w:r>
      <w:r>
        <w:rPr>
          <w:bCs/>
        </w:rPr>
        <w:t xml:space="preserve">, odděleného na základě geometrického plánu č. 126 – 530/2023 ze stavební parcely katastru nemovitostí č. 28/1, zastavěná plocha a nádvoří, která je zapsána u Katastrálního úřadu pro Jihočeský kraj, Katastrální pracoviště Strakonice v katastru nemovitostí na listu vlastnictví č. 829 pro obec Lnáře a k. ú. Zahorčice u Lnář. </w:t>
      </w:r>
      <w:r>
        <w:rPr>
          <w:b/>
        </w:rPr>
        <w:t xml:space="preserve">Jedná se o pozemek, na kterém dojde k rozšíření silnice III/1763 ve vlastnictví Jihočeského kraje. </w:t>
      </w:r>
      <w:r>
        <w:rPr>
          <w:bCs/>
        </w:rPr>
        <w:t xml:space="preserve">Jihočeský kraj naproti tomu obnoví sjezd na své náklady k nemovitosti ve vlastnictví </w:t>
      </w:r>
      <w:r w:rsidRPr="00CF5994">
        <w:rPr>
          <w:rStyle w:val="KUJKSkrytytext"/>
          <w:color w:val="auto"/>
        </w:rPr>
        <w:t>******</w:t>
      </w:r>
    </w:p>
    <w:p w14:paraId="729C6A53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Zahorčice u Lnář do vlastnictví Jihočeského kraje.</w:t>
      </w:r>
    </w:p>
    <w:p w14:paraId="75A7EB9C" w14:textId="77777777" w:rsidR="00CF5994" w:rsidRDefault="00CF5994" w:rsidP="00B325C1">
      <w:pPr>
        <w:pStyle w:val="KUJKnormal"/>
        <w:rPr>
          <w:szCs w:val="20"/>
        </w:rPr>
      </w:pPr>
    </w:p>
    <w:p w14:paraId="4606AA72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8C5AB1D" w14:textId="77777777" w:rsidR="00CF5994" w:rsidRDefault="00CF5994" w:rsidP="00B325C1">
      <w:pPr>
        <w:pStyle w:val="KUJKnormal"/>
      </w:pPr>
    </w:p>
    <w:p w14:paraId="224226E4" w14:textId="77777777" w:rsidR="00CF5994" w:rsidRDefault="00CF5994" w:rsidP="00B325C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5EDACAE0" w14:textId="77777777" w:rsidR="00CF5994" w:rsidRDefault="00CF5994" w:rsidP="00B325C1">
      <w:pPr>
        <w:pStyle w:val="KUJKnormal"/>
      </w:pPr>
      <w:r>
        <w:t>Ředitelství silnic a dálnic ČR, se sídlem Na Pankráci 546/56, 140 00 Praha 4, IČO 65993390, je investorem stavby Dálnice D3. Po realizaci této stavby dojde k přeřazení části stavby původní silnice I/3 v délce 20,509 km v provozním staničení od km 113,539 do km 134,048 do silnice II. třídy. ŘSD ČR tak uzavře s Jihočeským krajem smlouvu o budoucí darovací smlouvě na předmětnou část silnice I/3.</w:t>
      </w:r>
    </w:p>
    <w:p w14:paraId="0AA5C93F" w14:textId="77777777" w:rsidR="00CF5994" w:rsidRDefault="00CF5994" w:rsidP="00B325C1">
      <w:pPr>
        <w:pStyle w:val="KUJKnormal"/>
      </w:pPr>
    </w:p>
    <w:p w14:paraId="15262F82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budoucím přijetím daru výše uvedené části stavby I/3 do vlastnictví Jihočeského kraje.</w:t>
      </w:r>
    </w:p>
    <w:p w14:paraId="74F95BD9" w14:textId="77777777" w:rsidR="00CF5994" w:rsidRDefault="00CF5994" w:rsidP="00B325C1">
      <w:pPr>
        <w:pStyle w:val="KUJKnormal"/>
        <w:rPr>
          <w:szCs w:val="20"/>
        </w:rPr>
      </w:pPr>
    </w:p>
    <w:p w14:paraId="1D459AEE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255631F" w14:textId="77777777" w:rsidR="00CF5994" w:rsidRDefault="00CF5994" w:rsidP="00B325C1">
      <w:pPr>
        <w:pStyle w:val="KUJKnormal"/>
      </w:pPr>
    </w:p>
    <w:p w14:paraId="70C85AC0" w14:textId="77777777" w:rsidR="00CF5994" w:rsidRDefault="00CF5994" w:rsidP="00B325C1">
      <w:pPr>
        <w:pStyle w:val="KUJKnormal"/>
        <w:rPr>
          <w:bCs/>
        </w:rPr>
      </w:pPr>
    </w:p>
    <w:p w14:paraId="514E6452" w14:textId="77777777" w:rsidR="00CF5994" w:rsidRDefault="00CF5994" w:rsidP="00B325C1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476B7F45" w14:textId="77777777" w:rsidR="00CF5994" w:rsidRDefault="00CF5994" w:rsidP="00B325C1">
      <w:pPr>
        <w:pStyle w:val="KUJKnormal"/>
      </w:pPr>
    </w:p>
    <w:p w14:paraId="01FE5FF9" w14:textId="77777777" w:rsidR="00CF5994" w:rsidRDefault="00CF5994" w:rsidP="00B325C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16B48822" w14:textId="77777777" w:rsidR="00CF5994" w:rsidRDefault="00CF5994" w:rsidP="00B325C1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pozemkových parcel katastru nemovitostí č. 924 o výměře 2147 m</w:t>
      </w:r>
      <w:r>
        <w:rPr>
          <w:vertAlign w:val="superscript"/>
        </w:rPr>
        <w:t>2</w:t>
      </w:r>
      <w:r>
        <w:t>, ostatní plocha, silnice a č. 933 m</w:t>
      </w:r>
      <w:r>
        <w:rPr>
          <w:vertAlign w:val="superscript"/>
        </w:rPr>
        <w:t>2</w:t>
      </w:r>
      <w:r>
        <w:t xml:space="preserve"> o výměře 906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České Budějovice v katastru nemovitostí na listu vlastnictví č. 60000 pro obec Dynín a k. ú. Lhota u Dynína, pozemkové parcely katastru nemovitostí č. 631/3 o výměře 1040 m</w:t>
      </w:r>
      <w:r>
        <w:rPr>
          <w:bCs/>
          <w:vertAlign w:val="superscript"/>
        </w:rPr>
        <w:t>2</w:t>
      </w:r>
      <w:r>
        <w:rPr>
          <w:bCs/>
        </w:rPr>
        <w:t>, vodní plocha, která je zapsána u Katastrálního úřadu pro Jihočeský kraj, Katastrální pracoviště České Budějovice v katastru nemovitostí na listu vlastnictví č. 60000 pro obec Trhové Sviny a k. ú. Otěvěk, pozemkové parcely katastru nemovitostí č. 433/3 o výměře 213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Písek v katastru nemovitostí na listu vlastnictví č. 60000 pro obec Sepekov a k. ú. Zálší u Sepekova. </w:t>
      </w:r>
      <w:r>
        <w:rPr>
          <w:b/>
        </w:rPr>
        <w:t>Jedná se o parcely zastavěné silnicemi II. a III. třídy ve vlastnictví Jihočeského kraje.</w:t>
      </w:r>
    </w:p>
    <w:p w14:paraId="26D74E6E" w14:textId="77777777" w:rsidR="00CF5994" w:rsidRDefault="00CF5994" w:rsidP="00B325C1">
      <w:pPr>
        <w:pStyle w:val="KUJKnormal"/>
        <w:rPr>
          <w:bCs/>
        </w:rPr>
      </w:pPr>
    </w:p>
    <w:p w14:paraId="2CE8A6C8" w14:textId="77777777" w:rsidR="00CF5994" w:rsidRDefault="00CF5994" w:rsidP="00B325C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745311CE" w14:textId="77777777" w:rsidR="00CF5994" w:rsidRDefault="00CF5994" w:rsidP="00B325C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CF5994" w14:paraId="0B0CDED8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F1328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EC12B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56E14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35EDEC61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DB55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Lhota u Dynína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F51C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529B6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2147</w:t>
            </w:r>
          </w:p>
        </w:tc>
      </w:tr>
      <w:tr w:rsidR="00CF5994" w14:paraId="7EB0FCAF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22719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Lhota u Dynína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2A61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AF9E1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906</w:t>
            </w:r>
          </w:p>
        </w:tc>
      </w:tr>
      <w:tr w:rsidR="00CF5994" w14:paraId="369E00C0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ABE8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Otěvěk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B61A8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E6178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1040</w:t>
            </w:r>
          </w:p>
        </w:tc>
      </w:tr>
      <w:tr w:rsidR="00CF5994" w14:paraId="21E5793D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F9C8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Zálší u Sepekova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45AD5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D5FEA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</w:tr>
      <w:tr w:rsidR="00CF5994" w14:paraId="0AF80BD2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8DBD8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6E0A3" w14:textId="77777777" w:rsidR="00CF5994" w:rsidRDefault="00CF59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487BB" w14:textId="77777777" w:rsidR="00CF5994" w:rsidRDefault="00CF599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4306</w:t>
            </w:r>
          </w:p>
        </w:tc>
      </w:tr>
    </w:tbl>
    <w:p w14:paraId="68EA3208" w14:textId="77777777" w:rsidR="00CF5994" w:rsidRDefault="00CF5994" w:rsidP="00B325C1">
      <w:pPr>
        <w:pStyle w:val="KUJKnormal"/>
      </w:pPr>
    </w:p>
    <w:p w14:paraId="7B8E4654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C2CF429" w14:textId="77777777" w:rsidR="00CF5994" w:rsidRDefault="00CF5994" w:rsidP="00B325C1">
      <w:pPr>
        <w:pStyle w:val="KUJKnormal"/>
        <w:rPr>
          <w:szCs w:val="20"/>
        </w:rPr>
      </w:pPr>
    </w:p>
    <w:p w14:paraId="039F9540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C2D6F40" w14:textId="77777777" w:rsidR="00CF5994" w:rsidRDefault="00CF5994" w:rsidP="00B325C1">
      <w:pPr>
        <w:pStyle w:val="KUJKnormal"/>
        <w:rPr>
          <w:szCs w:val="20"/>
        </w:rPr>
      </w:pPr>
    </w:p>
    <w:p w14:paraId="1611AA2B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EB9E4C6" w14:textId="77777777" w:rsidR="00CF5994" w:rsidRDefault="00CF5994" w:rsidP="00B325C1">
      <w:pPr>
        <w:pStyle w:val="KUJKnormal"/>
        <w:rPr>
          <w:szCs w:val="20"/>
        </w:rPr>
      </w:pPr>
    </w:p>
    <w:p w14:paraId="7C8A5FC2" w14:textId="77777777" w:rsidR="00CF5994" w:rsidRDefault="00CF5994" w:rsidP="00B325C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6388A1E4" w14:textId="77777777" w:rsidR="00CF5994" w:rsidRDefault="00CF5994" w:rsidP="00B325C1">
      <w:pPr>
        <w:pStyle w:val="KUJKnormal"/>
        <w:rPr>
          <w:b/>
        </w:rPr>
      </w:pPr>
      <w:r>
        <w:rPr>
          <w:b/>
          <w:szCs w:val="20"/>
        </w:rPr>
        <w:t>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 xml:space="preserve">nabídl Jihočeskému kraji bezúplatný převod </w:t>
      </w:r>
      <w:r>
        <w:t>pozemkových parcel katastru nemovitostí č. 536/2 o výměře 365 m</w:t>
      </w:r>
      <w:r>
        <w:rPr>
          <w:vertAlign w:val="superscript"/>
        </w:rPr>
        <w:t>2</w:t>
      </w:r>
      <w:r>
        <w:t>, ostatní plocha, silnice, č. 536/5 o výměře 779 m</w:t>
      </w:r>
      <w:r>
        <w:rPr>
          <w:vertAlign w:val="superscript"/>
        </w:rPr>
        <w:t>2</w:t>
      </w:r>
      <w:r>
        <w:t>, ostatní plocha, silnice, č. 536/6 o výměře 3 m</w:t>
      </w:r>
      <w:r>
        <w:rPr>
          <w:vertAlign w:val="superscript"/>
        </w:rPr>
        <w:t>2</w:t>
      </w:r>
      <w:r>
        <w:t>, ostatní plocha, silnice, č. 536/7 o výměře 50 m</w:t>
      </w:r>
      <w:r>
        <w:rPr>
          <w:vertAlign w:val="superscript"/>
        </w:rPr>
        <w:t>2</w:t>
      </w:r>
      <w:r>
        <w:t>, ostatní plocha, silnice, č. 536/8 o výměře 15 m</w:t>
      </w:r>
      <w:r>
        <w:rPr>
          <w:vertAlign w:val="superscript"/>
        </w:rPr>
        <w:t>2</w:t>
      </w:r>
      <w:r>
        <w:t>, ostatní plocha, silnice a č. 536/10 o výměře 302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Prachatice v katastru nemovitostí na listu vlastnictví č. 10002 pro obec Vimperk a k. ú. Solná Lhota, pozemkové parcely katastru nemovitostí č. 1234/59 o výměře 43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Tábor v katastru nemovitostí na listu vlastnictví č. 10002 pro obec Tábor a k. ú. Měšice u Tábora </w:t>
      </w:r>
      <w:r w:rsidRPr="00724771">
        <w:t>a pozemkových parcel katastru nemovitostí č. 94/13 o výměře 60 m</w:t>
      </w:r>
      <w:r w:rsidRPr="00724771">
        <w:rPr>
          <w:vertAlign w:val="superscript"/>
        </w:rPr>
        <w:t>2</w:t>
      </w:r>
      <w:r w:rsidRPr="00724771">
        <w:t>, ostatní plocha, neplodná půda a</w:t>
      </w:r>
      <w:r>
        <w:t> </w:t>
      </w:r>
      <w:r w:rsidRPr="00724771">
        <w:t>č.</w:t>
      </w:r>
      <w:r>
        <w:t> </w:t>
      </w:r>
      <w:r w:rsidRPr="00724771">
        <w:t>94/15 o výměře 17 m</w:t>
      </w:r>
      <w:r w:rsidRPr="00724771">
        <w:rPr>
          <w:vertAlign w:val="superscript"/>
        </w:rPr>
        <w:t>2</w:t>
      </w:r>
      <w:r w:rsidRPr="00724771">
        <w:t>, ostatní plocha, neplodná půda oddělených na základě geometrického plánu č.</w:t>
      </w:r>
      <w:r>
        <w:t> </w:t>
      </w:r>
      <w:r w:rsidRPr="00724771">
        <w:t>1165 – 41/2023 ze dne 20. 6. 2023 z pozemkové parcely katastru nemovitostí č. 94/3, ostatní plocha, neplodná půda, která je zapsána u Katastrálního úřadu pro Jihočeský kraj, Katastrální pracoviště České Budějovice v katastru nemovitostí na listu vlastnictví č. 10002 pro obec a k. ú. Nové Hrady</w:t>
      </w:r>
      <w:r>
        <w:t xml:space="preserve">. </w:t>
      </w:r>
      <w:r>
        <w:rPr>
          <w:b/>
        </w:rPr>
        <w:t>Jedná se o parcely zastavěné silnicemi II. a III. třídy ve vlastnictví Jihočeského kraje.</w:t>
      </w:r>
    </w:p>
    <w:p w14:paraId="0BB790F5" w14:textId="77777777" w:rsidR="00CF5994" w:rsidRDefault="00CF5994" w:rsidP="00B325C1">
      <w:pPr>
        <w:pStyle w:val="KUJKnormal"/>
        <w:rPr>
          <w:szCs w:val="20"/>
        </w:rPr>
      </w:pPr>
    </w:p>
    <w:p w14:paraId="1C40B46A" w14:textId="77777777" w:rsidR="00CF5994" w:rsidRDefault="00CF5994" w:rsidP="00B325C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7955FCD4" w14:textId="77777777" w:rsidR="00CF5994" w:rsidRDefault="00CF5994" w:rsidP="00B325C1">
      <w:pPr>
        <w:pStyle w:val="KUJKnormal"/>
        <w:rPr>
          <w:szCs w:val="20"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CF5994" w14:paraId="207CA154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D1454D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C9794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FE54E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CF5994" w14:paraId="1AD5FB23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5CBA3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207ED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6F586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</w:t>
            </w:r>
          </w:p>
        </w:tc>
      </w:tr>
      <w:tr w:rsidR="00CF5994" w14:paraId="4ADDC38C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01EF2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FEA5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E60A1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</w:t>
            </w:r>
          </w:p>
        </w:tc>
      </w:tr>
      <w:tr w:rsidR="00CF5994" w14:paraId="77CB9919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3C181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33E1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0E19A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CF5994" w14:paraId="3537E4A5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D513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16BA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B6969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CF5994" w14:paraId="652F6BCB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B5F6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743D0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15D26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CF5994" w14:paraId="264AC16D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747A6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 Lhota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4A3A4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536/10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6997A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</w:tr>
      <w:tr w:rsidR="00CF5994" w14:paraId="50B897B9" w14:textId="77777777" w:rsidTr="00B325C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B3FDA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D4C17" w14:textId="77777777" w:rsidR="00CF5994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1234/59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CC32F" w14:textId="77777777" w:rsidR="00CF5994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CF5994" w:rsidRPr="00724771" w14:paraId="3B8A8783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4A17025" w14:textId="77777777" w:rsidR="00CF5994" w:rsidRPr="00724771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Hrady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581069" w14:textId="77777777" w:rsidR="00CF5994" w:rsidRPr="00724771" w:rsidRDefault="00CF5994" w:rsidP="0072477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94/13 (z parcely 94/3)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7A653C" w14:textId="77777777" w:rsidR="00CF5994" w:rsidRPr="00724771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</w:tr>
      <w:tr w:rsidR="00CF5994" w:rsidRPr="00724771" w14:paraId="43DAD23D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C7D88D3" w14:textId="77777777" w:rsidR="00CF5994" w:rsidRPr="00724771" w:rsidRDefault="00CF599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Hrady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F6F780" w14:textId="77777777" w:rsidR="00CF5994" w:rsidRPr="00724771" w:rsidRDefault="00CF5994" w:rsidP="0072477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94/15 (z parcely 94/3)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818BBE" w14:textId="77777777" w:rsidR="00CF5994" w:rsidRPr="00724771" w:rsidRDefault="00CF599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47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CF5994" w14:paraId="13ADC3F9" w14:textId="77777777" w:rsidTr="00B325C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C03C50" w14:textId="77777777" w:rsidR="00CF5994" w:rsidRDefault="00CF59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68DD9" w14:textId="77777777" w:rsidR="00CF5994" w:rsidRDefault="00CF59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C8DEF" w14:textId="77777777" w:rsidR="00CF5994" w:rsidRDefault="00CF599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1634</w:t>
            </w:r>
          </w:p>
        </w:tc>
      </w:tr>
    </w:tbl>
    <w:p w14:paraId="0C43D924" w14:textId="77777777" w:rsidR="00CF5994" w:rsidRDefault="00CF5994" w:rsidP="00B325C1">
      <w:pPr>
        <w:pStyle w:val="KUJKnormal"/>
        <w:rPr>
          <w:szCs w:val="20"/>
        </w:rPr>
      </w:pPr>
    </w:p>
    <w:p w14:paraId="21EDEE9B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FE77073" w14:textId="77777777" w:rsidR="00CF5994" w:rsidRDefault="00CF5994" w:rsidP="00B325C1">
      <w:pPr>
        <w:pStyle w:val="KUJKnormal"/>
        <w:rPr>
          <w:szCs w:val="20"/>
        </w:rPr>
      </w:pPr>
    </w:p>
    <w:p w14:paraId="2CD1B1D6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3A03237" w14:textId="77777777" w:rsidR="00CF5994" w:rsidRDefault="00CF5994" w:rsidP="00B325C1">
      <w:pPr>
        <w:pStyle w:val="KUJKnormal"/>
        <w:rPr>
          <w:szCs w:val="20"/>
        </w:rPr>
      </w:pPr>
    </w:p>
    <w:p w14:paraId="33B328CB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B30D227" w14:textId="77777777" w:rsidR="00CF5994" w:rsidRDefault="00CF5994" w:rsidP="00B325C1">
      <w:pPr>
        <w:pStyle w:val="KUJKnormal"/>
      </w:pPr>
    </w:p>
    <w:p w14:paraId="1AFB1D47" w14:textId="77777777" w:rsidR="00CF5994" w:rsidRDefault="00CF5994" w:rsidP="00B325C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e)</w:t>
      </w:r>
    </w:p>
    <w:p w14:paraId="2E9EF10E" w14:textId="77777777" w:rsidR="00CF5994" w:rsidRDefault="00CF5994" w:rsidP="00B325C1">
      <w:pPr>
        <w:pStyle w:val="KUJKnormal"/>
        <w:rPr>
          <w:b/>
        </w:rPr>
      </w:pPr>
      <w:r>
        <w:rPr>
          <w:b/>
        </w:rPr>
        <w:t>Jihočeský kraj požádal Lesy České republiky, s. p., se sídlem Přemyslova 1106/19, Nový Hradec Králové, 500 08 Hradec Králové, IČO 42196451</w:t>
      </w:r>
      <w:r>
        <w:t xml:space="preserve">, o bezúplatný převod </w:t>
      </w:r>
      <w:r>
        <w:rPr>
          <w:bCs/>
        </w:rPr>
        <w:t>pozemkové parcely katastru nemovitostí č. 215/10 o výměře 15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 Jihočeský kraj, Katastrální pracoviště České Budějovice v katastru nemovitostí na listu vlastnictví č. 4 pro obec a k. ú. Nové Hrady. </w:t>
      </w:r>
      <w:r>
        <w:rPr>
          <w:b/>
        </w:rPr>
        <w:t>Jedná se pozemek zastavěný silnicí III/15618 ve vlastnictví Jihočeského kraje.</w:t>
      </w:r>
    </w:p>
    <w:p w14:paraId="22926BC5" w14:textId="77777777" w:rsidR="00CF5994" w:rsidRDefault="00CF5994" w:rsidP="00B325C1">
      <w:pPr>
        <w:pStyle w:val="KUJKnormal"/>
      </w:pPr>
    </w:p>
    <w:p w14:paraId="663D3B8E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622B25E" w14:textId="77777777" w:rsidR="00CF5994" w:rsidRDefault="00CF5994" w:rsidP="00B325C1">
      <w:pPr>
        <w:pStyle w:val="KUJKnormal"/>
        <w:rPr>
          <w:szCs w:val="20"/>
        </w:rPr>
      </w:pPr>
    </w:p>
    <w:p w14:paraId="0C219CB0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084CBEE" w14:textId="77777777" w:rsidR="00CF5994" w:rsidRDefault="00CF5994" w:rsidP="00B325C1">
      <w:pPr>
        <w:pStyle w:val="KUJKnormal"/>
        <w:rPr>
          <w:szCs w:val="20"/>
        </w:rPr>
      </w:pPr>
    </w:p>
    <w:p w14:paraId="01902196" w14:textId="77777777" w:rsidR="00CF5994" w:rsidRDefault="00CF5994" w:rsidP="00B325C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1652CD8" w14:textId="77777777" w:rsidR="00CF5994" w:rsidRDefault="00CF5994" w:rsidP="00B325C1">
      <w:pPr>
        <w:pStyle w:val="KUJKnormal"/>
      </w:pPr>
    </w:p>
    <w:p w14:paraId="71762607" w14:textId="77777777" w:rsidR="00CF5994" w:rsidRDefault="00CF5994" w:rsidP="00B325C1">
      <w:pPr>
        <w:pStyle w:val="KUJKnormal"/>
      </w:pPr>
    </w:p>
    <w:p w14:paraId="5C9DDE01" w14:textId="77777777" w:rsidR="00CF5994" w:rsidRDefault="00CF5994" w:rsidP="00B325C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2F5AAD8C" w14:textId="77777777" w:rsidR="00CF5994" w:rsidRDefault="00CF5994" w:rsidP="00B325C1">
      <w:pPr>
        <w:pStyle w:val="KUJKnormal"/>
      </w:pPr>
    </w:p>
    <w:p w14:paraId="44C09DE3" w14:textId="77777777" w:rsidR="00CF5994" w:rsidRDefault="00CF5994" w:rsidP="00B325C1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2C75F8FD" w14:textId="77777777" w:rsidR="00CF5994" w:rsidRPr="009B7B0B" w:rsidRDefault="00CF5994" w:rsidP="00840CDB">
      <w:pPr>
        <w:pStyle w:val="KUJKmezeraDZ"/>
      </w:pPr>
    </w:p>
    <w:p w14:paraId="44DDCE7D" w14:textId="77777777" w:rsidR="00CF5994" w:rsidRDefault="00CF5994" w:rsidP="00196ADA">
      <w:pPr>
        <w:pStyle w:val="KUJKnormal"/>
      </w:pPr>
    </w:p>
    <w:p w14:paraId="0C475D51" w14:textId="77777777" w:rsidR="00CF5994" w:rsidRDefault="00CF5994" w:rsidP="00B325C1">
      <w:pPr>
        <w:pStyle w:val="KUJKnormal"/>
      </w:pPr>
      <w:r>
        <w:t>Rada Jihočeského kraje schválila tento návrh na svém jednání dne 7. 9. 2023 usnesením č. 988/2023/RK – 74.</w:t>
      </w:r>
    </w:p>
    <w:p w14:paraId="28D39FFA" w14:textId="77777777" w:rsidR="00CF5994" w:rsidRDefault="00CF5994" w:rsidP="00196ADA">
      <w:pPr>
        <w:pStyle w:val="KUJKnormal"/>
      </w:pPr>
    </w:p>
    <w:p w14:paraId="59AD1276" w14:textId="77777777" w:rsidR="00CF5994" w:rsidRDefault="00CF5994" w:rsidP="00196ADA">
      <w:pPr>
        <w:pStyle w:val="KUJKnormal"/>
      </w:pPr>
    </w:p>
    <w:p w14:paraId="5FAA0E22" w14:textId="77777777" w:rsidR="00CF5994" w:rsidRDefault="00CF5994" w:rsidP="00B325C1">
      <w:pPr>
        <w:pStyle w:val="KUJKnormal"/>
      </w:pPr>
      <w:r>
        <w:t>Finanční nároky a krytí: výdaje spojené s majetkoprávním vypořádáním nemovitostí byly hrazeny z rozpočtu ORJ 10</w:t>
      </w:r>
    </w:p>
    <w:p w14:paraId="19ED2351" w14:textId="77777777" w:rsidR="00CF5994" w:rsidRDefault="00CF5994" w:rsidP="00196ADA">
      <w:pPr>
        <w:pStyle w:val="KUJKnormal"/>
      </w:pPr>
    </w:p>
    <w:p w14:paraId="3970A2A8" w14:textId="77777777" w:rsidR="00CF5994" w:rsidRDefault="00CF5994" w:rsidP="00196ADA">
      <w:pPr>
        <w:pStyle w:val="KUJKnormal"/>
      </w:pPr>
    </w:p>
    <w:p w14:paraId="311CE4C5" w14:textId="77777777" w:rsidR="00CF5994" w:rsidRDefault="00CF5994" w:rsidP="00196ADA">
      <w:pPr>
        <w:pStyle w:val="KUJKnormal"/>
      </w:pPr>
      <w:r>
        <w:t>Vyjádření správce rozpočtu: nebylo vyžádáno</w:t>
      </w:r>
    </w:p>
    <w:p w14:paraId="3C8115F6" w14:textId="77777777" w:rsidR="00CF5994" w:rsidRDefault="00CF5994" w:rsidP="00196ADA">
      <w:pPr>
        <w:pStyle w:val="KUJKnormal"/>
      </w:pPr>
    </w:p>
    <w:p w14:paraId="3F344147" w14:textId="77777777" w:rsidR="00CF5994" w:rsidRDefault="00CF5994" w:rsidP="00196ADA">
      <w:pPr>
        <w:pStyle w:val="KUJKnormal"/>
      </w:pPr>
    </w:p>
    <w:p w14:paraId="52B92280" w14:textId="77777777" w:rsidR="00CF5994" w:rsidRDefault="00CF5994" w:rsidP="00196ADA">
      <w:pPr>
        <w:pStyle w:val="KUJKnormal"/>
      </w:pPr>
      <w:r>
        <w:t>Návrh projednán (stanoviska): nebylo vyžádáno</w:t>
      </w:r>
    </w:p>
    <w:p w14:paraId="236D5CF2" w14:textId="77777777" w:rsidR="00CF5994" w:rsidRDefault="00CF5994" w:rsidP="00196ADA">
      <w:pPr>
        <w:pStyle w:val="KUJKnormal"/>
      </w:pPr>
    </w:p>
    <w:p w14:paraId="35937E97" w14:textId="77777777" w:rsidR="00CF5994" w:rsidRDefault="00CF5994" w:rsidP="00196ADA">
      <w:pPr>
        <w:pStyle w:val="KUJKnormal"/>
      </w:pPr>
    </w:p>
    <w:p w14:paraId="766C360D" w14:textId="77777777" w:rsidR="00CF5994" w:rsidRPr="00B325C1" w:rsidRDefault="00CF5994" w:rsidP="00196ADA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B325C1">
        <w:rPr>
          <w:b w:val="0"/>
          <w:bCs/>
        </w:rPr>
        <w:t>bez příloh</w:t>
      </w:r>
    </w:p>
    <w:p w14:paraId="306290B4" w14:textId="77777777" w:rsidR="00CF5994" w:rsidRDefault="00CF5994" w:rsidP="00196ADA">
      <w:pPr>
        <w:pStyle w:val="KUJKnormal"/>
      </w:pPr>
    </w:p>
    <w:p w14:paraId="50560628" w14:textId="77777777" w:rsidR="00CF5994" w:rsidRDefault="00CF5994" w:rsidP="00196ADA">
      <w:pPr>
        <w:pStyle w:val="KUJKnormal"/>
      </w:pPr>
    </w:p>
    <w:p w14:paraId="0F37124A" w14:textId="77777777" w:rsidR="00CF5994" w:rsidRPr="00B325C1" w:rsidRDefault="00CF5994" w:rsidP="00196AD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325C1">
        <w:rPr>
          <w:b w:val="0"/>
          <w:bCs/>
        </w:rPr>
        <w:t>vedoucí ODSH – JUDr. Andrea Tetourová</w:t>
      </w:r>
    </w:p>
    <w:p w14:paraId="4EC5479F" w14:textId="77777777" w:rsidR="00CF5994" w:rsidRDefault="00CF5994" w:rsidP="00196ADA">
      <w:pPr>
        <w:pStyle w:val="KUJKnormal"/>
      </w:pPr>
    </w:p>
    <w:p w14:paraId="01597515" w14:textId="77777777" w:rsidR="00CF5994" w:rsidRDefault="00CF5994" w:rsidP="00196ADA">
      <w:pPr>
        <w:pStyle w:val="KUJKnormal"/>
      </w:pPr>
      <w:r>
        <w:t>Termín kontroly: XI/2023</w:t>
      </w:r>
    </w:p>
    <w:p w14:paraId="5FED63B2" w14:textId="77777777" w:rsidR="00CF5994" w:rsidRDefault="00CF5994" w:rsidP="00196ADA">
      <w:pPr>
        <w:pStyle w:val="KUJKnormal"/>
      </w:pPr>
      <w:r>
        <w:t>Termín splnění: 31. 10. 2023</w:t>
      </w:r>
    </w:p>
    <w:p w14:paraId="31167EEE" w14:textId="77777777" w:rsidR="00CF5994" w:rsidRDefault="00CF59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C211" w14:textId="77777777" w:rsidR="00CF5994" w:rsidRDefault="00CF5994" w:rsidP="00CF5994">
    <w:r>
      <w:rPr>
        <w:noProof/>
      </w:rPr>
      <w:pict w14:anchorId="3FE18D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F12486" w14:textId="77777777" w:rsidR="00CF5994" w:rsidRPr="005F485E" w:rsidRDefault="00CF5994" w:rsidP="00CF59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131732" w14:textId="77777777" w:rsidR="00CF5994" w:rsidRPr="005F485E" w:rsidRDefault="00CF5994" w:rsidP="00CF59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00C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9B2F1FF" w14:textId="77777777" w:rsidR="00CF5994" w:rsidRDefault="00CF5994" w:rsidP="00CF5994">
    <w:r>
      <w:pict w14:anchorId="77830203">
        <v:rect id="_x0000_i1026" style="width:481.9pt;height:2pt" o:hralign="center" o:hrstd="t" o:hrnoshade="t" o:hr="t" fillcolor="black" stroked="f"/>
      </w:pict>
    </w:r>
  </w:p>
  <w:p w14:paraId="78EF281F" w14:textId="77777777" w:rsidR="00CF5994" w:rsidRPr="00CF5994" w:rsidRDefault="00CF5994" w:rsidP="00CF5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40111">
    <w:abstractNumId w:val="1"/>
  </w:num>
  <w:num w:numId="2" w16cid:durableId="827288261">
    <w:abstractNumId w:val="3"/>
  </w:num>
  <w:num w:numId="3" w16cid:durableId="1222248848">
    <w:abstractNumId w:val="10"/>
  </w:num>
  <w:num w:numId="4" w16cid:durableId="307134142">
    <w:abstractNumId w:val="8"/>
  </w:num>
  <w:num w:numId="5" w16cid:durableId="338507320">
    <w:abstractNumId w:val="0"/>
  </w:num>
  <w:num w:numId="6" w16cid:durableId="723212489">
    <w:abstractNumId w:val="4"/>
  </w:num>
  <w:num w:numId="7" w16cid:durableId="1586956287">
    <w:abstractNumId w:val="7"/>
  </w:num>
  <w:num w:numId="8" w16cid:durableId="2070178722">
    <w:abstractNumId w:val="5"/>
  </w:num>
  <w:num w:numId="9" w16cid:durableId="97336139">
    <w:abstractNumId w:val="6"/>
  </w:num>
  <w:num w:numId="10" w16cid:durableId="1769155296">
    <w:abstractNumId w:val="9"/>
  </w:num>
  <w:num w:numId="11" w16cid:durableId="15232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4302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8331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8752472">
    <w:abstractNumId w:val="5"/>
    <w:lvlOverride w:ilvl="0">
      <w:startOverride w:val="1"/>
    </w:lvlOverride>
    <w:lvlOverride w:ilvl="1">
      <w:startOverride w:val="2"/>
    </w:lvlOverride>
  </w:num>
  <w:num w:numId="15" w16cid:durableId="29853191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2421161">
    <w:abstractNumId w:val="5"/>
    <w:lvlOverride w:ilvl="0">
      <w:startOverride w:val="1"/>
    </w:lvlOverride>
    <w:lvlOverride w:ilvl="1">
      <w:startOverride w:val="3"/>
    </w:lvlOverride>
  </w:num>
  <w:num w:numId="17" w16cid:durableId="890313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1748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5994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CF5994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CF5994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9456</Words>
  <Characters>55796</Characters>
  <Application>Microsoft Office Word</Application>
  <DocSecurity>0</DocSecurity>
  <Lines>464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6385291</vt:i4>
  </property>
  <property fmtid="{D5CDD505-2E9C-101B-9397-08002B2CF9AE}" pid="4" name="UlozitJako">
    <vt:lpwstr>C:\Users\mrazkova\AppData\Local\Temp\iU29006596\Zastupitelstvo\2023-09-21\Navrhy\333-ZK-23.</vt:lpwstr>
  </property>
  <property fmtid="{D5CDD505-2E9C-101B-9397-08002B2CF9AE}" pid="5" name="Zpracovat">
    <vt:bool>false</vt:bool>
  </property>
</Properties>
</file>